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84" w:rsidRDefault="00430A84" w:rsidP="00430A84">
      <w:pPr>
        <w:jc w:val="center"/>
        <w:rPr>
          <w:sz w:val="28"/>
          <w:szCs w:val="28"/>
        </w:rPr>
      </w:pPr>
      <w:r w:rsidRPr="00BF2C62">
        <w:rPr>
          <w:b/>
          <w:bCs/>
          <w:spacing w:val="-1"/>
          <w:sz w:val="28"/>
          <w:szCs w:val="28"/>
        </w:rPr>
        <w:t>СОВЕТ ДЕПУТАТОВ</w:t>
      </w:r>
    </w:p>
    <w:p w:rsidR="00430A84" w:rsidRPr="00BF2C62" w:rsidRDefault="00430A84" w:rsidP="00430A84">
      <w:pPr>
        <w:jc w:val="center"/>
        <w:rPr>
          <w:sz w:val="28"/>
          <w:szCs w:val="28"/>
        </w:rPr>
      </w:pPr>
      <w:r w:rsidRPr="00AE51A4">
        <w:rPr>
          <w:b/>
          <w:sz w:val="28"/>
          <w:szCs w:val="28"/>
        </w:rPr>
        <w:t>МАЛЫШЕВСКОГО</w:t>
      </w:r>
      <w:r>
        <w:rPr>
          <w:b/>
          <w:bCs/>
          <w:spacing w:val="-1"/>
          <w:sz w:val="28"/>
          <w:szCs w:val="28"/>
        </w:rPr>
        <w:t xml:space="preserve"> </w:t>
      </w:r>
      <w:r w:rsidRPr="00BF2C62">
        <w:rPr>
          <w:b/>
          <w:bCs/>
          <w:spacing w:val="-1"/>
          <w:sz w:val="28"/>
          <w:szCs w:val="28"/>
        </w:rPr>
        <w:t>СЕЛЬСОВЕТА</w:t>
      </w:r>
    </w:p>
    <w:p w:rsidR="00430A84" w:rsidRPr="00BF2C62" w:rsidRDefault="00430A84" w:rsidP="00430A8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Сузунского</w:t>
      </w:r>
      <w:r w:rsidRPr="00BF2C62">
        <w:rPr>
          <w:b/>
          <w:bCs/>
          <w:spacing w:val="-2"/>
          <w:sz w:val="28"/>
          <w:szCs w:val="28"/>
        </w:rPr>
        <w:t xml:space="preserve"> района </w:t>
      </w:r>
      <w:r>
        <w:rPr>
          <w:b/>
          <w:bCs/>
          <w:spacing w:val="-2"/>
          <w:sz w:val="28"/>
          <w:szCs w:val="28"/>
        </w:rPr>
        <w:t>Н</w:t>
      </w:r>
      <w:r w:rsidRPr="00BF2C62">
        <w:rPr>
          <w:b/>
          <w:bCs/>
          <w:spacing w:val="-2"/>
          <w:sz w:val="28"/>
          <w:szCs w:val="28"/>
        </w:rPr>
        <w:t>овосибирской области</w:t>
      </w:r>
    </w:p>
    <w:p w:rsidR="00430A84" w:rsidRDefault="00430A84" w:rsidP="00430A8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30A84" w:rsidRPr="002544D8" w:rsidRDefault="00430A84" w:rsidP="00430A84">
      <w:pPr>
        <w:shd w:val="clear" w:color="auto" w:fill="FFFFFF"/>
        <w:jc w:val="center"/>
        <w:rPr>
          <w:sz w:val="28"/>
          <w:szCs w:val="28"/>
        </w:rPr>
      </w:pPr>
      <w:r w:rsidRPr="002544D8">
        <w:rPr>
          <w:b/>
          <w:bCs/>
          <w:sz w:val="28"/>
          <w:szCs w:val="28"/>
        </w:rPr>
        <w:t>РЕШЕНИЕ</w:t>
      </w:r>
    </w:p>
    <w:p w:rsidR="00430A84" w:rsidRPr="00BF2C62" w:rsidRDefault="00430A84" w:rsidP="00430A8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десятой</w:t>
      </w:r>
      <w:r w:rsidRPr="00BF2C62">
        <w:rPr>
          <w:sz w:val="28"/>
          <w:szCs w:val="28"/>
        </w:rPr>
        <w:t xml:space="preserve"> сессии</w:t>
      </w:r>
      <w:r>
        <w:rPr>
          <w:sz w:val="28"/>
          <w:szCs w:val="28"/>
        </w:rPr>
        <w:t xml:space="preserve"> шестого</w:t>
      </w:r>
      <w:r w:rsidRPr="00BF2C62">
        <w:rPr>
          <w:sz w:val="28"/>
          <w:szCs w:val="28"/>
        </w:rPr>
        <w:t xml:space="preserve"> созыва</w:t>
      </w:r>
    </w:p>
    <w:p w:rsidR="00CD0F1B" w:rsidRDefault="00CD0F1B" w:rsidP="00821468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4A506E" w:rsidRPr="004104AC" w:rsidRDefault="00E125EB" w:rsidP="004A506E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01.07.2021</w:t>
      </w:r>
      <w:r w:rsidR="007734D0" w:rsidRPr="00AC25A3">
        <w:rPr>
          <w:sz w:val="28"/>
          <w:szCs w:val="28"/>
        </w:rPr>
        <w:tab/>
      </w:r>
      <w:r w:rsidR="007734D0" w:rsidRPr="00AC25A3">
        <w:rPr>
          <w:sz w:val="28"/>
          <w:szCs w:val="28"/>
        </w:rPr>
        <w:tab/>
      </w:r>
      <w:r w:rsidR="007734D0" w:rsidRPr="00AC25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4D0" w:rsidRPr="00AC25A3">
        <w:rPr>
          <w:sz w:val="28"/>
          <w:szCs w:val="28"/>
        </w:rPr>
        <w:tab/>
        <w:t xml:space="preserve">     </w:t>
      </w:r>
      <w:r w:rsidR="004A506E" w:rsidRPr="00AC25A3">
        <w:rPr>
          <w:sz w:val="28"/>
          <w:szCs w:val="28"/>
        </w:rPr>
        <w:t>№</w:t>
      </w:r>
      <w:r w:rsidR="00A91F51" w:rsidRPr="00AC25A3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</w:p>
    <w:p w:rsidR="004A506E" w:rsidRDefault="004A506E" w:rsidP="004A506E">
      <w:pPr>
        <w:tabs>
          <w:tab w:val="left" w:pos="6237"/>
        </w:tabs>
        <w:jc w:val="both"/>
        <w:rPr>
          <w:sz w:val="28"/>
          <w:szCs w:val="28"/>
        </w:rPr>
      </w:pPr>
    </w:p>
    <w:p w:rsidR="000B600E" w:rsidRDefault="000B600E" w:rsidP="004A506E">
      <w:pPr>
        <w:tabs>
          <w:tab w:val="left" w:pos="6237"/>
        </w:tabs>
        <w:jc w:val="both"/>
        <w:rPr>
          <w:sz w:val="28"/>
          <w:szCs w:val="28"/>
        </w:rPr>
      </w:pPr>
    </w:p>
    <w:p w:rsidR="002C6FEF" w:rsidRPr="00514504" w:rsidRDefault="002C6FEF" w:rsidP="000B600E">
      <w:pPr>
        <w:tabs>
          <w:tab w:val="left" w:pos="828"/>
        </w:tabs>
        <w:ind w:right="4536"/>
        <w:jc w:val="both"/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>О внесении изменений в решение</w:t>
      </w:r>
      <w:r w:rsidR="000B600E">
        <w:rPr>
          <w:sz w:val="28"/>
          <w:szCs w:val="28"/>
        </w:rPr>
        <w:t xml:space="preserve"> </w:t>
      </w:r>
      <w:r w:rsidRPr="00514504">
        <w:rPr>
          <w:sz w:val="28"/>
          <w:szCs w:val="28"/>
        </w:rPr>
        <w:t xml:space="preserve">Совета депутатов от </w:t>
      </w:r>
      <w:r w:rsidR="004104AC">
        <w:rPr>
          <w:sz w:val="28"/>
          <w:szCs w:val="28"/>
        </w:rPr>
        <w:t>30.12.2020</w:t>
      </w:r>
      <w:r w:rsidR="00E863B0" w:rsidRPr="00514504">
        <w:rPr>
          <w:sz w:val="28"/>
          <w:szCs w:val="28"/>
        </w:rPr>
        <w:t xml:space="preserve"> № </w:t>
      </w:r>
      <w:r w:rsidR="004104AC">
        <w:rPr>
          <w:sz w:val="28"/>
          <w:szCs w:val="28"/>
        </w:rPr>
        <w:t>25</w:t>
      </w:r>
      <w:r w:rsidR="00E863B0" w:rsidRPr="00514504">
        <w:rPr>
          <w:sz w:val="28"/>
          <w:szCs w:val="28"/>
        </w:rPr>
        <w:t xml:space="preserve"> </w:t>
      </w:r>
      <w:r w:rsidRPr="00514504">
        <w:rPr>
          <w:sz w:val="28"/>
          <w:szCs w:val="28"/>
        </w:rPr>
        <w:t>(</w:t>
      </w:r>
      <w:r w:rsidR="004104AC">
        <w:rPr>
          <w:sz w:val="28"/>
          <w:szCs w:val="28"/>
        </w:rPr>
        <w:t xml:space="preserve">пятой </w:t>
      </w:r>
      <w:r w:rsidRPr="00514504">
        <w:rPr>
          <w:sz w:val="28"/>
          <w:szCs w:val="28"/>
        </w:rPr>
        <w:t>сессии)</w:t>
      </w:r>
      <w:r w:rsidR="000B600E">
        <w:rPr>
          <w:sz w:val="28"/>
          <w:szCs w:val="28"/>
        </w:rPr>
        <w:t xml:space="preserve"> </w:t>
      </w:r>
      <w:r w:rsidRPr="00514504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Малышевского</w:t>
      </w:r>
      <w:r w:rsidRPr="00514504">
        <w:rPr>
          <w:sz w:val="28"/>
          <w:szCs w:val="28"/>
        </w:rPr>
        <w:t xml:space="preserve"> сельсовета</w:t>
      </w:r>
      <w:r w:rsidR="000B600E">
        <w:rPr>
          <w:sz w:val="28"/>
          <w:szCs w:val="28"/>
        </w:rPr>
        <w:t xml:space="preserve"> </w:t>
      </w:r>
      <w:r>
        <w:rPr>
          <w:sz w:val="28"/>
          <w:szCs w:val="28"/>
        </w:rPr>
        <w:t>Сузунского района Новосибирской области</w:t>
      </w:r>
      <w:r w:rsidR="000B600E">
        <w:rPr>
          <w:sz w:val="28"/>
          <w:szCs w:val="28"/>
        </w:rPr>
        <w:t xml:space="preserve"> </w:t>
      </w:r>
      <w:r w:rsidRPr="00514504">
        <w:rPr>
          <w:sz w:val="28"/>
          <w:szCs w:val="28"/>
        </w:rPr>
        <w:t>на 20</w:t>
      </w:r>
      <w:r w:rsidR="00985A6A">
        <w:rPr>
          <w:sz w:val="28"/>
          <w:szCs w:val="28"/>
        </w:rPr>
        <w:t>2</w:t>
      </w:r>
      <w:r w:rsidR="004104A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F4564">
        <w:rPr>
          <w:sz w:val="28"/>
          <w:szCs w:val="28"/>
        </w:rPr>
        <w:t>год и плановый период 202</w:t>
      </w:r>
      <w:r w:rsidR="004104AC">
        <w:rPr>
          <w:sz w:val="28"/>
          <w:szCs w:val="28"/>
        </w:rPr>
        <w:t>2</w:t>
      </w:r>
      <w:r w:rsidR="00B84E1F">
        <w:rPr>
          <w:sz w:val="28"/>
          <w:szCs w:val="28"/>
        </w:rPr>
        <w:t xml:space="preserve"> </w:t>
      </w:r>
      <w:r w:rsidRPr="00514504">
        <w:rPr>
          <w:sz w:val="28"/>
          <w:szCs w:val="28"/>
        </w:rPr>
        <w:t>-</w:t>
      </w:r>
      <w:r w:rsidR="003B4F8E">
        <w:rPr>
          <w:sz w:val="28"/>
          <w:szCs w:val="28"/>
        </w:rPr>
        <w:t xml:space="preserve"> </w:t>
      </w:r>
      <w:r w:rsidRPr="00514504">
        <w:rPr>
          <w:sz w:val="28"/>
          <w:szCs w:val="28"/>
        </w:rPr>
        <w:t>20</w:t>
      </w:r>
      <w:r w:rsidR="004F4564">
        <w:rPr>
          <w:sz w:val="28"/>
          <w:szCs w:val="28"/>
        </w:rPr>
        <w:t>2</w:t>
      </w:r>
      <w:r w:rsidR="004104AC">
        <w:rPr>
          <w:sz w:val="28"/>
          <w:szCs w:val="28"/>
        </w:rPr>
        <w:t>3</w:t>
      </w:r>
      <w:r w:rsidRPr="00514504">
        <w:rPr>
          <w:sz w:val="28"/>
          <w:szCs w:val="28"/>
        </w:rPr>
        <w:t xml:space="preserve"> годов»</w:t>
      </w:r>
    </w:p>
    <w:p w:rsidR="002C6FEF" w:rsidRPr="00514504" w:rsidRDefault="002C6FEF" w:rsidP="00CD0F1B">
      <w:pPr>
        <w:ind w:firstLine="709"/>
        <w:jc w:val="both"/>
        <w:rPr>
          <w:sz w:val="28"/>
          <w:szCs w:val="28"/>
        </w:rPr>
      </w:pPr>
    </w:p>
    <w:p w:rsidR="002C6FEF" w:rsidRDefault="002C6FEF" w:rsidP="00CD0F1B">
      <w:pPr>
        <w:tabs>
          <w:tab w:val="left" w:pos="828"/>
        </w:tabs>
        <w:ind w:firstLine="709"/>
        <w:jc w:val="both"/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Бюджетным кодексом, </w:t>
      </w:r>
      <w:r w:rsidRPr="00514504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514504">
        <w:rPr>
          <w:sz w:val="28"/>
          <w:szCs w:val="28"/>
        </w:rPr>
        <w:t xml:space="preserve"> </w:t>
      </w:r>
      <w:r>
        <w:rPr>
          <w:sz w:val="28"/>
          <w:szCs w:val="28"/>
        </w:rPr>
        <w:t>Малышевского</w:t>
      </w:r>
      <w:r w:rsidRPr="00514504">
        <w:rPr>
          <w:sz w:val="28"/>
          <w:szCs w:val="28"/>
        </w:rPr>
        <w:t xml:space="preserve"> сельсовета Сузунского района Новосибирской области, Совет депутатов </w:t>
      </w:r>
      <w:r>
        <w:rPr>
          <w:sz w:val="28"/>
          <w:szCs w:val="28"/>
        </w:rPr>
        <w:t>Малышевского</w:t>
      </w:r>
      <w:r w:rsidRPr="00514504">
        <w:rPr>
          <w:sz w:val="28"/>
          <w:szCs w:val="28"/>
        </w:rPr>
        <w:t xml:space="preserve"> сельсовета Сузунского района Новосибирской области</w:t>
      </w:r>
      <w:r w:rsidR="000B600E">
        <w:rPr>
          <w:sz w:val="28"/>
          <w:szCs w:val="28"/>
        </w:rPr>
        <w:t>,</w:t>
      </w:r>
    </w:p>
    <w:p w:rsidR="000B600E" w:rsidRPr="00514504" w:rsidRDefault="000B600E" w:rsidP="00CD0F1B">
      <w:pPr>
        <w:tabs>
          <w:tab w:val="left" w:pos="828"/>
        </w:tabs>
        <w:ind w:firstLine="709"/>
        <w:jc w:val="both"/>
        <w:outlineLvl w:val="0"/>
        <w:rPr>
          <w:sz w:val="28"/>
          <w:szCs w:val="28"/>
        </w:rPr>
      </w:pPr>
    </w:p>
    <w:p w:rsidR="00D264D5" w:rsidRDefault="002C6FEF" w:rsidP="00CD0F1B">
      <w:pPr>
        <w:tabs>
          <w:tab w:val="left" w:pos="828"/>
        </w:tabs>
        <w:jc w:val="both"/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>РЕШИЛ:</w:t>
      </w:r>
    </w:p>
    <w:p w:rsidR="000B600E" w:rsidRDefault="000B600E" w:rsidP="00CD0F1B">
      <w:pPr>
        <w:tabs>
          <w:tab w:val="left" w:pos="828"/>
        </w:tabs>
        <w:ind w:firstLine="709"/>
        <w:jc w:val="both"/>
        <w:outlineLvl w:val="0"/>
        <w:rPr>
          <w:sz w:val="28"/>
          <w:szCs w:val="28"/>
        </w:rPr>
      </w:pPr>
    </w:p>
    <w:p w:rsidR="00122DC6" w:rsidRDefault="002C6FEF" w:rsidP="00CD0F1B">
      <w:pPr>
        <w:tabs>
          <w:tab w:val="left" w:pos="828"/>
        </w:tabs>
        <w:ind w:firstLine="709"/>
        <w:jc w:val="both"/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 xml:space="preserve">1. Внести в решение Совета депутатов </w:t>
      </w:r>
      <w:r>
        <w:rPr>
          <w:sz w:val="28"/>
          <w:szCs w:val="28"/>
        </w:rPr>
        <w:t>Малышевского</w:t>
      </w:r>
      <w:r w:rsidRPr="00514504">
        <w:rPr>
          <w:sz w:val="28"/>
          <w:szCs w:val="28"/>
        </w:rPr>
        <w:t xml:space="preserve"> сельсовета Сузунского района Новосибирской области от </w:t>
      </w:r>
      <w:r w:rsidR="000216D5">
        <w:rPr>
          <w:sz w:val="28"/>
          <w:szCs w:val="28"/>
        </w:rPr>
        <w:t>30.12.2020</w:t>
      </w:r>
      <w:r w:rsidR="00E863B0" w:rsidRPr="00514504">
        <w:rPr>
          <w:sz w:val="28"/>
          <w:szCs w:val="28"/>
        </w:rPr>
        <w:t xml:space="preserve"> № </w:t>
      </w:r>
      <w:r w:rsidR="000216D5">
        <w:rPr>
          <w:sz w:val="28"/>
          <w:szCs w:val="28"/>
        </w:rPr>
        <w:t>25</w:t>
      </w:r>
      <w:r w:rsidR="000D0849">
        <w:rPr>
          <w:sz w:val="28"/>
          <w:szCs w:val="28"/>
        </w:rPr>
        <w:t xml:space="preserve"> </w:t>
      </w:r>
      <w:r w:rsidR="004F4564">
        <w:rPr>
          <w:sz w:val="28"/>
          <w:szCs w:val="28"/>
        </w:rPr>
        <w:t>(</w:t>
      </w:r>
      <w:r w:rsidR="000216D5">
        <w:rPr>
          <w:sz w:val="28"/>
          <w:szCs w:val="28"/>
        </w:rPr>
        <w:t>пятой</w:t>
      </w:r>
      <w:r w:rsidR="004F4564">
        <w:rPr>
          <w:sz w:val="28"/>
          <w:szCs w:val="28"/>
        </w:rPr>
        <w:t xml:space="preserve"> сессии) «О бюджете Малышевского сельсовета Сузунского района Новосибирской области</w:t>
      </w:r>
      <w:r w:rsidR="000D0849">
        <w:rPr>
          <w:sz w:val="28"/>
          <w:szCs w:val="28"/>
        </w:rPr>
        <w:t xml:space="preserve"> на 20</w:t>
      </w:r>
      <w:r w:rsidR="00985A6A">
        <w:rPr>
          <w:sz w:val="28"/>
          <w:szCs w:val="28"/>
        </w:rPr>
        <w:t>2</w:t>
      </w:r>
      <w:r w:rsidR="000216D5">
        <w:rPr>
          <w:sz w:val="28"/>
          <w:szCs w:val="28"/>
        </w:rPr>
        <w:t>1</w:t>
      </w:r>
      <w:r w:rsidR="000D0849">
        <w:rPr>
          <w:sz w:val="28"/>
          <w:szCs w:val="28"/>
        </w:rPr>
        <w:t xml:space="preserve"> год и плановый период 202</w:t>
      </w:r>
      <w:r w:rsidR="000216D5">
        <w:rPr>
          <w:sz w:val="28"/>
          <w:szCs w:val="28"/>
        </w:rPr>
        <w:t>2</w:t>
      </w:r>
      <w:r w:rsidR="000D0849">
        <w:rPr>
          <w:sz w:val="28"/>
          <w:szCs w:val="28"/>
        </w:rPr>
        <w:t>-202</w:t>
      </w:r>
      <w:r w:rsidR="000216D5">
        <w:rPr>
          <w:sz w:val="28"/>
          <w:szCs w:val="28"/>
        </w:rPr>
        <w:t>3</w:t>
      </w:r>
      <w:r w:rsidR="000D0849">
        <w:rPr>
          <w:sz w:val="28"/>
          <w:szCs w:val="28"/>
        </w:rPr>
        <w:t xml:space="preserve"> годов»</w:t>
      </w:r>
      <w:r w:rsidR="00A50128">
        <w:rPr>
          <w:sz w:val="28"/>
          <w:szCs w:val="28"/>
        </w:rPr>
        <w:t xml:space="preserve"> (в редакции от 21.01.2021 №27</w:t>
      </w:r>
      <w:r w:rsidR="00076671">
        <w:rPr>
          <w:sz w:val="28"/>
          <w:szCs w:val="28"/>
        </w:rPr>
        <w:t>, от 17.02.2021 №29</w:t>
      </w:r>
      <w:r w:rsidR="0068107D">
        <w:rPr>
          <w:sz w:val="28"/>
          <w:szCs w:val="28"/>
        </w:rPr>
        <w:t>, от 23.04.2021 №32</w:t>
      </w:r>
      <w:r w:rsidR="00A50128">
        <w:rPr>
          <w:sz w:val="28"/>
          <w:szCs w:val="28"/>
        </w:rPr>
        <w:t xml:space="preserve">) </w:t>
      </w:r>
      <w:r w:rsidRPr="00514504">
        <w:rPr>
          <w:sz w:val="28"/>
          <w:szCs w:val="28"/>
        </w:rPr>
        <w:t>следующие изменения:</w:t>
      </w:r>
    </w:p>
    <w:p w:rsidR="008B5B37" w:rsidRDefault="00FF7492" w:rsidP="00CD0F1B">
      <w:pPr>
        <w:tabs>
          <w:tab w:val="left" w:pos="828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C9383C">
        <w:rPr>
          <w:sz w:val="28"/>
          <w:szCs w:val="28"/>
        </w:rPr>
        <w:t>1</w:t>
      </w:r>
      <w:r w:rsidR="008B5B37">
        <w:rPr>
          <w:sz w:val="28"/>
          <w:szCs w:val="28"/>
        </w:rPr>
        <w:t xml:space="preserve">. </w:t>
      </w:r>
      <w:r w:rsidR="008B5B37" w:rsidRPr="009115E3">
        <w:rPr>
          <w:sz w:val="28"/>
          <w:szCs w:val="28"/>
        </w:rPr>
        <w:t>Утвердить таблицу 1 приложения 3 «</w:t>
      </w:r>
      <w:r w:rsidR="00B03E19" w:rsidRPr="00B03E19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B03E19" w:rsidRPr="00B03E19">
        <w:rPr>
          <w:sz w:val="28"/>
          <w:szCs w:val="28"/>
        </w:rPr>
        <w:t>непрограммным</w:t>
      </w:r>
      <w:proofErr w:type="spellEnd"/>
      <w:r w:rsidR="00B03E19" w:rsidRPr="00B03E19">
        <w:rPr>
          <w:sz w:val="28"/>
          <w:szCs w:val="28"/>
        </w:rPr>
        <w:t xml:space="preserve"> направлениям деятельности) группам и подгруппам </w:t>
      </w:r>
      <w:proofErr w:type="gramStart"/>
      <w:r w:rsidR="00B03E19" w:rsidRPr="00B03E19">
        <w:rPr>
          <w:sz w:val="28"/>
          <w:szCs w:val="28"/>
        </w:rPr>
        <w:t>видов расходов классификации расходов бюджета</w:t>
      </w:r>
      <w:proofErr w:type="gramEnd"/>
      <w:r w:rsidR="00B03E19" w:rsidRPr="00B03E19">
        <w:rPr>
          <w:sz w:val="28"/>
          <w:szCs w:val="28"/>
        </w:rPr>
        <w:t xml:space="preserve"> на 2021 год и плановый период 2022 и 2023 годов</w:t>
      </w:r>
      <w:r w:rsidR="000B600E">
        <w:rPr>
          <w:sz w:val="28"/>
          <w:szCs w:val="28"/>
        </w:rPr>
        <w:t>» в прилагаемой редакции.</w:t>
      </w:r>
    </w:p>
    <w:p w:rsidR="00DA61E0" w:rsidRDefault="004464A5" w:rsidP="00CD0F1B">
      <w:pPr>
        <w:tabs>
          <w:tab w:val="left" w:pos="828"/>
        </w:tabs>
        <w:ind w:firstLine="709"/>
        <w:jc w:val="both"/>
        <w:outlineLvl w:val="0"/>
        <w:rPr>
          <w:sz w:val="28"/>
          <w:szCs w:val="28"/>
        </w:rPr>
      </w:pPr>
      <w:r w:rsidRPr="009115E3">
        <w:rPr>
          <w:sz w:val="28"/>
          <w:szCs w:val="28"/>
        </w:rPr>
        <w:t>1.</w:t>
      </w:r>
      <w:r w:rsidR="00C9383C">
        <w:rPr>
          <w:sz w:val="28"/>
          <w:szCs w:val="28"/>
        </w:rPr>
        <w:t>2</w:t>
      </w:r>
      <w:r w:rsidRPr="009115E3">
        <w:rPr>
          <w:sz w:val="28"/>
          <w:szCs w:val="28"/>
        </w:rPr>
        <w:t>. Утвердить таблицу 1 приложения 4 «Ведомственная структура расходов бюджета Малышевского сельсовета Сузунского рай</w:t>
      </w:r>
      <w:r w:rsidR="00985A6A">
        <w:rPr>
          <w:sz w:val="28"/>
          <w:szCs w:val="28"/>
        </w:rPr>
        <w:t>она Новосибирской области на 202</w:t>
      </w:r>
      <w:r w:rsidR="003C349C">
        <w:rPr>
          <w:sz w:val="28"/>
          <w:szCs w:val="28"/>
        </w:rPr>
        <w:t>1</w:t>
      </w:r>
      <w:r w:rsidR="00E53B6E">
        <w:rPr>
          <w:sz w:val="28"/>
          <w:szCs w:val="28"/>
        </w:rPr>
        <w:t>-2023</w:t>
      </w:r>
      <w:r w:rsidRPr="009115E3">
        <w:rPr>
          <w:sz w:val="28"/>
          <w:szCs w:val="28"/>
        </w:rPr>
        <w:t xml:space="preserve"> год» в прилагаемой редакции</w:t>
      </w:r>
      <w:r w:rsidR="000B600E">
        <w:rPr>
          <w:sz w:val="28"/>
          <w:szCs w:val="28"/>
        </w:rPr>
        <w:t>.</w:t>
      </w:r>
    </w:p>
    <w:p w:rsidR="00335109" w:rsidRPr="00C31995" w:rsidRDefault="002C6FEF" w:rsidP="00CD0F1B">
      <w:pPr>
        <w:ind w:firstLine="709"/>
        <w:jc w:val="both"/>
        <w:rPr>
          <w:b/>
          <w:sz w:val="28"/>
          <w:szCs w:val="28"/>
        </w:rPr>
      </w:pPr>
      <w:r w:rsidRPr="00335109">
        <w:rPr>
          <w:sz w:val="28"/>
          <w:szCs w:val="28"/>
        </w:rPr>
        <w:t xml:space="preserve">2. </w:t>
      </w:r>
      <w:r w:rsidR="005045BE">
        <w:rPr>
          <w:sz w:val="28"/>
          <w:szCs w:val="28"/>
        </w:rPr>
        <w:t>Опубликовать н</w:t>
      </w:r>
      <w:r w:rsidR="009A0D03" w:rsidRPr="00335109">
        <w:rPr>
          <w:sz w:val="28"/>
          <w:szCs w:val="28"/>
        </w:rPr>
        <w:t>астоящее решение</w:t>
      </w:r>
      <w:r w:rsidR="00D6060A" w:rsidRPr="00335109">
        <w:rPr>
          <w:sz w:val="28"/>
          <w:szCs w:val="28"/>
        </w:rPr>
        <w:t xml:space="preserve"> </w:t>
      </w:r>
      <w:r w:rsidR="00335109">
        <w:rPr>
          <w:sz w:val="28"/>
          <w:szCs w:val="28"/>
        </w:rPr>
        <w:t xml:space="preserve">в </w:t>
      </w:r>
      <w:r w:rsidR="00335109" w:rsidRPr="009A0D03">
        <w:rPr>
          <w:sz w:val="28"/>
          <w:szCs w:val="28"/>
        </w:rPr>
        <w:t>информационном бюллетене органов местного самоуправления «</w:t>
      </w:r>
      <w:r w:rsidR="00335109">
        <w:rPr>
          <w:sz w:val="28"/>
          <w:szCs w:val="28"/>
        </w:rPr>
        <w:t>Малышевский</w:t>
      </w:r>
      <w:r w:rsidR="00335109" w:rsidRPr="009A0D03">
        <w:rPr>
          <w:sz w:val="28"/>
          <w:szCs w:val="28"/>
        </w:rPr>
        <w:t xml:space="preserve"> вестник»</w:t>
      </w:r>
      <w:r w:rsidR="00335109">
        <w:rPr>
          <w:sz w:val="28"/>
          <w:szCs w:val="28"/>
        </w:rPr>
        <w:t xml:space="preserve"> и разме</w:t>
      </w:r>
      <w:r w:rsidR="005045BE">
        <w:rPr>
          <w:sz w:val="28"/>
          <w:szCs w:val="28"/>
        </w:rPr>
        <w:t>стить</w:t>
      </w:r>
      <w:r w:rsidR="00335109">
        <w:rPr>
          <w:sz w:val="28"/>
          <w:szCs w:val="28"/>
        </w:rPr>
        <w:t xml:space="preserve"> на официальном сайте администрации Малышевского сельсовета Сузунского района Новосибирской области</w:t>
      </w:r>
      <w:r w:rsidR="00335109" w:rsidRPr="009A0D03">
        <w:rPr>
          <w:sz w:val="28"/>
          <w:szCs w:val="28"/>
        </w:rPr>
        <w:t>.</w:t>
      </w:r>
    </w:p>
    <w:p w:rsidR="009A0D03" w:rsidRDefault="009A0D03" w:rsidP="00CD0F1B">
      <w:pPr>
        <w:tabs>
          <w:tab w:val="left" w:pos="828"/>
        </w:tabs>
        <w:ind w:firstLine="709"/>
        <w:jc w:val="both"/>
        <w:rPr>
          <w:b/>
          <w:sz w:val="28"/>
          <w:szCs w:val="28"/>
        </w:rPr>
      </w:pPr>
    </w:p>
    <w:p w:rsidR="000B600E" w:rsidRDefault="000B600E" w:rsidP="000B600E">
      <w:pPr>
        <w:pStyle w:val="ConsNormal"/>
        <w:spacing w:line="228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0B600E" w:rsidRPr="00B842AA" w:rsidTr="002B2E61">
        <w:tc>
          <w:tcPr>
            <w:tcW w:w="5157" w:type="dxa"/>
          </w:tcPr>
          <w:p w:rsidR="000B600E" w:rsidRPr="00B842AA" w:rsidRDefault="000B600E" w:rsidP="002B2E61">
            <w:pPr>
              <w:tabs>
                <w:tab w:val="left" w:pos="6237"/>
              </w:tabs>
              <w:rPr>
                <w:sz w:val="28"/>
                <w:szCs w:val="28"/>
              </w:rPr>
            </w:pPr>
            <w:r w:rsidRPr="00B842AA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B842AA">
              <w:rPr>
                <w:sz w:val="28"/>
                <w:szCs w:val="28"/>
              </w:rPr>
              <w:t>Малышевского</w:t>
            </w:r>
            <w:r>
              <w:rPr>
                <w:sz w:val="28"/>
                <w:szCs w:val="28"/>
              </w:rPr>
              <w:t xml:space="preserve"> </w:t>
            </w:r>
            <w:r w:rsidRPr="00B842AA">
              <w:rPr>
                <w:sz w:val="28"/>
                <w:szCs w:val="28"/>
              </w:rPr>
              <w:t>сельсовета</w:t>
            </w:r>
          </w:p>
          <w:p w:rsidR="000B600E" w:rsidRPr="00B842AA" w:rsidRDefault="000B600E" w:rsidP="002B2E61">
            <w:pPr>
              <w:tabs>
                <w:tab w:val="left" w:pos="6237"/>
              </w:tabs>
              <w:rPr>
                <w:sz w:val="28"/>
                <w:szCs w:val="28"/>
              </w:rPr>
            </w:pPr>
            <w:r w:rsidRPr="00B842AA">
              <w:rPr>
                <w:sz w:val="28"/>
                <w:szCs w:val="28"/>
              </w:rPr>
              <w:t>Сузунского</w:t>
            </w:r>
            <w:r>
              <w:rPr>
                <w:sz w:val="28"/>
                <w:szCs w:val="28"/>
              </w:rPr>
              <w:t xml:space="preserve"> </w:t>
            </w:r>
            <w:r w:rsidRPr="00B842AA">
              <w:rPr>
                <w:sz w:val="28"/>
                <w:szCs w:val="28"/>
              </w:rPr>
              <w:t>района</w:t>
            </w:r>
          </w:p>
          <w:p w:rsidR="000B600E" w:rsidRPr="00B842AA" w:rsidRDefault="000B600E" w:rsidP="002B2E61">
            <w:pPr>
              <w:jc w:val="both"/>
              <w:rPr>
                <w:sz w:val="28"/>
                <w:szCs w:val="28"/>
              </w:rPr>
            </w:pPr>
            <w:r w:rsidRPr="00B842AA">
              <w:rPr>
                <w:sz w:val="28"/>
                <w:szCs w:val="28"/>
              </w:rPr>
              <w:t>Новосибирской</w:t>
            </w:r>
            <w:r>
              <w:rPr>
                <w:sz w:val="28"/>
                <w:szCs w:val="28"/>
              </w:rPr>
              <w:t xml:space="preserve"> </w:t>
            </w:r>
            <w:r w:rsidRPr="00B842AA">
              <w:rPr>
                <w:sz w:val="28"/>
                <w:szCs w:val="28"/>
              </w:rPr>
              <w:t>области</w:t>
            </w:r>
          </w:p>
          <w:p w:rsidR="000B600E" w:rsidRPr="00B842AA" w:rsidRDefault="000B600E" w:rsidP="002B2E61">
            <w:pPr>
              <w:jc w:val="both"/>
              <w:rPr>
                <w:sz w:val="28"/>
                <w:szCs w:val="28"/>
              </w:rPr>
            </w:pPr>
          </w:p>
          <w:p w:rsidR="000B600E" w:rsidRPr="00B842AA" w:rsidRDefault="000B600E" w:rsidP="002B2E61">
            <w:pPr>
              <w:jc w:val="both"/>
              <w:rPr>
                <w:sz w:val="28"/>
                <w:szCs w:val="28"/>
              </w:rPr>
            </w:pPr>
          </w:p>
          <w:p w:rsidR="000B600E" w:rsidRPr="00B842AA" w:rsidRDefault="000B600E" w:rsidP="002B2E61">
            <w:pPr>
              <w:jc w:val="both"/>
              <w:rPr>
                <w:b/>
                <w:sz w:val="28"/>
                <w:szCs w:val="28"/>
              </w:rPr>
            </w:pPr>
            <w:r w:rsidRPr="00B842AA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 xml:space="preserve"> </w:t>
            </w:r>
            <w:r w:rsidRPr="00B842AA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</w:t>
            </w:r>
            <w:r w:rsidRPr="00B842AA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842AA">
              <w:rPr>
                <w:sz w:val="28"/>
                <w:szCs w:val="28"/>
              </w:rPr>
              <w:t>Балабаева</w:t>
            </w:r>
            <w:proofErr w:type="spellEnd"/>
          </w:p>
        </w:tc>
        <w:tc>
          <w:tcPr>
            <w:tcW w:w="5157" w:type="dxa"/>
          </w:tcPr>
          <w:p w:rsidR="00CE0C3B" w:rsidRPr="00CE0C3B" w:rsidRDefault="00CE0C3B" w:rsidP="00CE0C3B">
            <w:pPr>
              <w:tabs>
                <w:tab w:val="left" w:pos="6237"/>
              </w:tabs>
              <w:rPr>
                <w:sz w:val="28"/>
                <w:szCs w:val="28"/>
              </w:rPr>
            </w:pPr>
            <w:r w:rsidRPr="00CE0C3B">
              <w:rPr>
                <w:sz w:val="28"/>
                <w:szCs w:val="28"/>
              </w:rPr>
              <w:lastRenderedPageBreak/>
              <w:t>Председатель Совета депутатов</w:t>
            </w:r>
          </w:p>
          <w:p w:rsidR="00CE0C3B" w:rsidRPr="00CE0C3B" w:rsidRDefault="00CE0C3B" w:rsidP="00CE0C3B">
            <w:pPr>
              <w:tabs>
                <w:tab w:val="left" w:pos="6237"/>
              </w:tabs>
              <w:rPr>
                <w:sz w:val="28"/>
                <w:szCs w:val="28"/>
              </w:rPr>
            </w:pPr>
            <w:r w:rsidRPr="00CE0C3B">
              <w:rPr>
                <w:sz w:val="28"/>
                <w:szCs w:val="28"/>
              </w:rPr>
              <w:t>Малышевского сельсовета</w:t>
            </w:r>
          </w:p>
          <w:p w:rsidR="00CE0C3B" w:rsidRPr="00CE0C3B" w:rsidRDefault="00CE0C3B" w:rsidP="00CE0C3B">
            <w:pPr>
              <w:tabs>
                <w:tab w:val="left" w:pos="6237"/>
              </w:tabs>
              <w:rPr>
                <w:sz w:val="28"/>
                <w:szCs w:val="28"/>
              </w:rPr>
            </w:pPr>
            <w:r w:rsidRPr="00CE0C3B">
              <w:rPr>
                <w:sz w:val="28"/>
                <w:szCs w:val="28"/>
              </w:rPr>
              <w:t>Сузунского района</w:t>
            </w:r>
          </w:p>
          <w:p w:rsidR="00CE0C3B" w:rsidRPr="00CE0C3B" w:rsidRDefault="00CE0C3B" w:rsidP="00CE0C3B">
            <w:pPr>
              <w:tabs>
                <w:tab w:val="left" w:pos="6237"/>
              </w:tabs>
              <w:rPr>
                <w:sz w:val="28"/>
                <w:szCs w:val="28"/>
              </w:rPr>
            </w:pPr>
            <w:r w:rsidRPr="00CE0C3B">
              <w:rPr>
                <w:sz w:val="28"/>
                <w:szCs w:val="28"/>
              </w:rPr>
              <w:lastRenderedPageBreak/>
              <w:t>Новосибирской области</w:t>
            </w:r>
          </w:p>
          <w:p w:rsidR="00CE0C3B" w:rsidRPr="00CE0C3B" w:rsidRDefault="00CE0C3B" w:rsidP="00CE0C3B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  <w:p w:rsidR="000B600E" w:rsidRPr="00B842AA" w:rsidRDefault="00CE0C3B" w:rsidP="00CE0C3B">
            <w:pPr>
              <w:jc w:val="both"/>
              <w:rPr>
                <w:b/>
                <w:sz w:val="28"/>
                <w:szCs w:val="28"/>
              </w:rPr>
            </w:pPr>
            <w:r w:rsidRPr="00CE0C3B">
              <w:rPr>
                <w:sz w:val="28"/>
                <w:szCs w:val="28"/>
              </w:rPr>
              <w:t>______________ Л. В. Бархатова</w:t>
            </w:r>
          </w:p>
        </w:tc>
      </w:tr>
    </w:tbl>
    <w:p w:rsidR="002B2E61" w:rsidRDefault="002B2E61" w:rsidP="000B600E">
      <w:pPr>
        <w:spacing w:before="240"/>
        <w:jc w:val="both"/>
        <w:rPr>
          <w:sz w:val="28"/>
          <w:szCs w:val="28"/>
        </w:rPr>
        <w:sectPr w:rsidR="002B2E61" w:rsidSect="000B600E">
          <w:pgSz w:w="11907" w:h="16840" w:code="9"/>
          <w:pgMar w:top="851" w:right="851" w:bottom="567" w:left="1418" w:header="720" w:footer="720" w:gutter="0"/>
          <w:cols w:space="720"/>
        </w:sectPr>
      </w:pPr>
    </w:p>
    <w:tbl>
      <w:tblPr>
        <w:tblW w:w="15038" w:type="dxa"/>
        <w:tblInd w:w="96" w:type="dxa"/>
        <w:tblLook w:val="04A0"/>
      </w:tblPr>
      <w:tblGrid>
        <w:gridCol w:w="4407"/>
        <w:gridCol w:w="720"/>
        <w:gridCol w:w="600"/>
        <w:gridCol w:w="1515"/>
        <w:gridCol w:w="1060"/>
        <w:gridCol w:w="1491"/>
        <w:gridCol w:w="425"/>
        <w:gridCol w:w="1701"/>
        <w:gridCol w:w="426"/>
        <w:gridCol w:w="2693"/>
      </w:tblGrid>
      <w:tr w:rsidR="002B2E61" w:rsidRPr="002B2E61" w:rsidTr="002B2E61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Приложение 3</w:t>
            </w:r>
          </w:p>
        </w:tc>
      </w:tr>
      <w:tr w:rsidR="002B2E61" w:rsidRPr="002B2E61" w:rsidTr="002B2E61">
        <w:trPr>
          <w:trHeight w:val="315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к решению десятой сессии Совета депутатов</w:t>
            </w:r>
          </w:p>
        </w:tc>
      </w:tr>
      <w:tr w:rsidR="002B2E61" w:rsidRPr="002B2E61" w:rsidTr="002B2E61">
        <w:trPr>
          <w:trHeight w:val="315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Малышевского сельсовета Сузунского района Новосибирской области</w:t>
            </w:r>
          </w:p>
        </w:tc>
      </w:tr>
      <w:tr w:rsidR="002B2E61" w:rsidRPr="002B2E61" w:rsidTr="002B2E61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5903EF">
            <w:pPr>
              <w:jc w:val="right"/>
            </w:pPr>
            <w:r w:rsidRPr="002B2E61">
              <w:t xml:space="preserve">от </w:t>
            </w:r>
            <w:r w:rsidR="005903EF">
              <w:t xml:space="preserve">01.07.2021 </w:t>
            </w:r>
            <w:r w:rsidRPr="002B2E61">
              <w:t xml:space="preserve">№ </w:t>
            </w:r>
            <w:r w:rsidR="005903EF">
              <w:t>34</w:t>
            </w:r>
          </w:p>
        </w:tc>
      </w:tr>
      <w:tr w:rsidR="002B2E61" w:rsidRPr="002B2E61" w:rsidTr="002B2E61">
        <w:trPr>
          <w:trHeight w:val="255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</w:tr>
      <w:tr w:rsidR="002B2E61" w:rsidRPr="002B2E61" w:rsidTr="002B2E61">
        <w:trPr>
          <w:trHeight w:val="1035"/>
        </w:trPr>
        <w:tc>
          <w:tcPr>
            <w:tcW w:w="150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2B2E61">
              <w:rPr>
                <w:b/>
                <w:bCs/>
              </w:rPr>
              <w:t>непрограммным</w:t>
            </w:r>
            <w:proofErr w:type="spellEnd"/>
            <w:r w:rsidRPr="002B2E61">
              <w:rPr>
                <w:b/>
                <w:bCs/>
              </w:rPr>
              <w:t xml:space="preserve"> направлениям деятельности) группам и подгруппам </w:t>
            </w:r>
            <w:proofErr w:type="gramStart"/>
            <w:r w:rsidRPr="002B2E61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2B2E61">
              <w:rPr>
                <w:b/>
                <w:bCs/>
              </w:rPr>
              <w:t xml:space="preserve"> на  2021 год и плановый период 2022 и 2023 годов</w:t>
            </w:r>
          </w:p>
        </w:tc>
      </w:tr>
      <w:tr w:rsidR="002B2E61" w:rsidRPr="002B2E61" w:rsidTr="002B2E61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6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Таблица 1</w:t>
            </w:r>
          </w:p>
        </w:tc>
      </w:tr>
      <w:tr w:rsidR="002B2E61" w:rsidRPr="002B2E61" w:rsidTr="002B2E61">
        <w:trPr>
          <w:trHeight w:val="30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/>
        </w:tc>
        <w:tc>
          <w:tcPr>
            <w:tcW w:w="6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рублей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proofErr w:type="gramStart"/>
            <w:r w:rsidRPr="002B2E61">
              <w:t>ПР</w:t>
            </w:r>
            <w:proofErr w:type="gramEnd"/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ЦСР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ВР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2021 год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Сумма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E61" w:rsidRPr="002B2E61" w:rsidRDefault="002B2E61" w:rsidP="002B2E61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E61" w:rsidRPr="002B2E61" w:rsidRDefault="002B2E61" w:rsidP="002B2E61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E61" w:rsidRPr="002B2E61" w:rsidRDefault="002B2E61" w:rsidP="002B2E61"/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E61" w:rsidRPr="002B2E61" w:rsidRDefault="002B2E61" w:rsidP="002B2E61"/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61" w:rsidRPr="002B2E61" w:rsidRDefault="002B2E61" w:rsidP="002B2E61"/>
        </w:tc>
        <w:tc>
          <w:tcPr>
            <w:tcW w:w="1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61" w:rsidRPr="002B2E61" w:rsidRDefault="002B2E61" w:rsidP="002B2E61"/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2022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2023 год</w:t>
            </w:r>
          </w:p>
        </w:tc>
      </w:tr>
      <w:tr w:rsidR="002B2E61" w:rsidRPr="002B2E61" w:rsidTr="009567AB">
        <w:trPr>
          <w:trHeight w:val="330"/>
        </w:trPr>
        <w:tc>
          <w:tcPr>
            <w:tcW w:w="4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E61" w:rsidRPr="002B2E61" w:rsidRDefault="002B2E61" w:rsidP="002B2E61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E61" w:rsidRPr="002B2E61" w:rsidRDefault="002B2E61" w:rsidP="002B2E61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E61" w:rsidRPr="002B2E61" w:rsidRDefault="002B2E61" w:rsidP="002B2E61"/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2E61" w:rsidRPr="002B2E61" w:rsidRDefault="002B2E61" w:rsidP="002B2E61"/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61" w:rsidRPr="002B2E61" w:rsidRDefault="002B2E61" w:rsidP="002B2E61"/>
        </w:tc>
        <w:tc>
          <w:tcPr>
            <w:tcW w:w="1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61" w:rsidRPr="002B2E61" w:rsidRDefault="002B2E61" w:rsidP="002B2E61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 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3 180 672,93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3 628 170,08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3 897 579,08</w:t>
            </w:r>
          </w:p>
        </w:tc>
      </w:tr>
      <w:tr w:rsidR="002B2E61" w:rsidRPr="002B2E61" w:rsidTr="009567AB">
        <w:trPr>
          <w:trHeight w:val="81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740 190,00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740 190,00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739 190,00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proofErr w:type="spellStart"/>
            <w:r w:rsidRPr="002B2E61">
              <w:rPr>
                <w:b/>
                <w:bCs/>
              </w:rPr>
              <w:t>Непрограммные</w:t>
            </w:r>
            <w:proofErr w:type="spellEnd"/>
            <w:r w:rsidRPr="002B2E61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740 190,00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740 190,00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739 190,00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88.0.00.01021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740 190,00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740 190,00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739 190,00</w:t>
            </w:r>
          </w:p>
        </w:tc>
      </w:tr>
      <w:tr w:rsidR="002B2E61" w:rsidRPr="002B2E61" w:rsidTr="009567AB">
        <w:trPr>
          <w:trHeight w:val="157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88.0.00.01021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740 190,00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740 190,00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739 190,00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88.0.00.01021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120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740 190,00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740 190,00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739 190,00</w:t>
            </w:r>
          </w:p>
        </w:tc>
      </w:tr>
      <w:tr w:rsidR="002B2E61" w:rsidRPr="002B2E61" w:rsidTr="009567AB">
        <w:trPr>
          <w:trHeight w:val="134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2 391 304,42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2 111 499,52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2 111 499,52</w:t>
            </w:r>
          </w:p>
        </w:tc>
      </w:tr>
      <w:tr w:rsidR="002B2E61" w:rsidRPr="002B2E61" w:rsidTr="009567AB">
        <w:trPr>
          <w:trHeight w:val="46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proofErr w:type="spellStart"/>
            <w:r w:rsidRPr="002B2E61">
              <w:rPr>
                <w:b/>
                <w:bCs/>
              </w:rPr>
              <w:t>Непрограммные</w:t>
            </w:r>
            <w:proofErr w:type="spellEnd"/>
            <w:r w:rsidRPr="002B2E61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2 391 304,42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2 111 499,52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2 111 499,52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88.0.00.01041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1 945 105,02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1 671 972,12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1 671 972,12</w:t>
            </w:r>
          </w:p>
        </w:tc>
      </w:tr>
      <w:tr w:rsidR="002B2E61" w:rsidRPr="002B2E61" w:rsidTr="009567AB">
        <w:trPr>
          <w:trHeight w:val="132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88.0.00.01041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1 181 200,00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1 185 595,10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1 185 595,10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88.0.00.01041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120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1 181 200,00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1 185 595,10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1 185 595,10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88.0.00.01041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756 062,02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479 677,02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479 677,02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88.0.00.01041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756 062,02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479 677,02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479 677,02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88.0.00.01041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7 843,00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6 700,00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6 700,00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88.0.00.01041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850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7 843,00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6 700,00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6 700,00</w:t>
            </w:r>
          </w:p>
        </w:tc>
      </w:tr>
      <w:tr w:rsidR="002B2E61" w:rsidRPr="002B2E61" w:rsidTr="009567AB">
        <w:trPr>
          <w:trHeight w:val="155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Расходные обязательства, направленные на  исполнение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88.0.00.01043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28 380,00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28 380,00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28 380,00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88.0.00.01043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28 380,00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28 380,00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28 380,00</w:t>
            </w:r>
          </w:p>
        </w:tc>
      </w:tr>
      <w:tr w:rsidR="002B2E61" w:rsidRPr="002B2E61" w:rsidTr="009567AB">
        <w:trPr>
          <w:trHeight w:val="72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88.0.00.01043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28 380,00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28 380,00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28 380,00</w:t>
            </w:r>
          </w:p>
        </w:tc>
      </w:tr>
      <w:tr w:rsidR="002B2E61" w:rsidRPr="002B2E61" w:rsidTr="009567AB">
        <w:trPr>
          <w:trHeight w:val="104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lastRenderedPageBreak/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88.0.00.01044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6 672,00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88.0.00.01044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500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6 672,00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88.0.00.01044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540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6 672,00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Расходные обязательства, направленные на ведение бухгалтерского учета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88.0.00.01045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411 047,40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411 047,40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411 047,40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88.0.00.01045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411 047,40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411 047,40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411 047,40</w:t>
            </w:r>
          </w:p>
        </w:tc>
      </w:tr>
      <w:tr w:rsidR="002B2E61" w:rsidRPr="002B2E61" w:rsidTr="009567AB">
        <w:trPr>
          <w:trHeight w:val="67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88.0.00.01045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411 047,40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411 047,40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411 047,40</w:t>
            </w:r>
          </w:p>
        </w:tc>
      </w:tr>
      <w:tr w:rsidR="002B2E61" w:rsidRPr="002B2E61" w:rsidTr="009567AB">
        <w:trPr>
          <w:trHeight w:val="1141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88.0.00.70190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100,00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88.0.00.70190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100,00</w:t>
            </w:r>
          </w:p>
        </w:tc>
      </w:tr>
      <w:tr w:rsidR="002B2E61" w:rsidRPr="002B2E61" w:rsidTr="009567AB">
        <w:trPr>
          <w:trHeight w:val="707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88.0.00.70190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100,00</w:t>
            </w:r>
          </w:p>
        </w:tc>
      </w:tr>
      <w:tr w:rsidR="002B2E61" w:rsidRPr="002B2E61" w:rsidTr="009567AB">
        <w:trPr>
          <w:trHeight w:val="103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15 100,00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40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proofErr w:type="spellStart"/>
            <w:r w:rsidRPr="002B2E61">
              <w:rPr>
                <w:b/>
                <w:bCs/>
              </w:rPr>
              <w:t>Непрограммные</w:t>
            </w:r>
            <w:proofErr w:type="spellEnd"/>
            <w:r w:rsidRPr="002B2E61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15 100,00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88.0.00.01061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15 100,00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88.0.00.01061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500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15 100,00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88.0.00.01061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540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15 100,00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34 078,51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776 480,56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1 046 889,56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proofErr w:type="spellStart"/>
            <w:r w:rsidRPr="002B2E61">
              <w:rPr>
                <w:b/>
                <w:bCs/>
              </w:rPr>
              <w:lastRenderedPageBreak/>
              <w:t>Непрограммные</w:t>
            </w:r>
            <w:proofErr w:type="spellEnd"/>
            <w:r w:rsidRPr="002B2E61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34 078,51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776 480,56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1 046 889,56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88.0.00.01132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34 078,51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776 480,56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1 046 889,56</w:t>
            </w:r>
          </w:p>
        </w:tc>
      </w:tr>
      <w:tr w:rsidR="002B2E61" w:rsidRPr="002B2E61" w:rsidTr="009567AB">
        <w:trPr>
          <w:trHeight w:val="189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88.0.00.01132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18 595,10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88.0.00.01132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110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18 595,10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88.0.00.01132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10 483,41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776 480,56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1 046 889,56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88.0.00.01132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10 483,41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776 480,56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1 046 889,56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88.0.00.01132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5 000,00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88.0.00.01132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850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5 000,00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109 967,00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111 114,00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115 563,00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109 967,00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111 114,00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115 563,00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proofErr w:type="spellStart"/>
            <w:r w:rsidRPr="002B2E61">
              <w:rPr>
                <w:b/>
                <w:bCs/>
              </w:rPr>
              <w:t>Непрограммные</w:t>
            </w:r>
            <w:proofErr w:type="spellEnd"/>
            <w:r w:rsidRPr="002B2E61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109 967,00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111 114,00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115 563,00</w:t>
            </w:r>
          </w:p>
        </w:tc>
      </w:tr>
      <w:tr w:rsidR="002B2E61" w:rsidRPr="002B2E61" w:rsidTr="009567AB">
        <w:trPr>
          <w:trHeight w:val="75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88.0.00.51180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109 967,00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111 114,00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115 563,00</w:t>
            </w:r>
          </w:p>
        </w:tc>
      </w:tr>
      <w:tr w:rsidR="002B2E61" w:rsidRPr="002B2E61" w:rsidTr="009567AB">
        <w:trPr>
          <w:trHeight w:val="150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88.0.00.51180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99 941,10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98 597,00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103 046,00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88.0.00.51180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120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99 941,10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98 597,00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103 046,00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88.0.00.51180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10 025,90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12 517,00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12 517,00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88.0.00.51180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10 025,90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12 517,00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12 517,00</w:t>
            </w:r>
          </w:p>
        </w:tc>
      </w:tr>
      <w:tr w:rsidR="002B2E61" w:rsidRPr="002B2E61" w:rsidTr="009567AB">
        <w:trPr>
          <w:trHeight w:val="78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216 807,60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53 567,60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53 567,60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</w:tr>
      <w:tr w:rsidR="002B2E61" w:rsidRPr="002B2E61" w:rsidTr="009567AB">
        <w:trPr>
          <w:trHeight w:val="56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proofErr w:type="spellStart"/>
            <w:r w:rsidRPr="002B2E61">
              <w:rPr>
                <w:b/>
                <w:bCs/>
              </w:rPr>
              <w:t>Непрограммные</w:t>
            </w:r>
            <w:proofErr w:type="spellEnd"/>
            <w:r w:rsidRPr="002B2E61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88.0.00.03092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88.0.00.03092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</w:tr>
      <w:tr w:rsidR="002B2E61" w:rsidRPr="002B2E61" w:rsidTr="009567AB">
        <w:trPr>
          <w:trHeight w:val="73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88.0.00.03092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</w:tr>
      <w:tr w:rsidR="002B2E61" w:rsidRPr="002B2E61" w:rsidTr="009567AB">
        <w:trPr>
          <w:trHeight w:val="106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211 807,60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49 567,60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49 567,60</w:t>
            </w:r>
          </w:p>
        </w:tc>
      </w:tr>
      <w:tr w:rsidR="002B2E61" w:rsidRPr="002B2E61" w:rsidTr="009567AB">
        <w:trPr>
          <w:trHeight w:val="120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Муниципальная программа по обеспечению первичных мер пожарной безопасности на территории Малышевского сельсовета Сузунского района Новосибирской области на 2021 год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40.0.00.00000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133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Реализация мероприятий муниципальной программы по обеспечению первичных мер пожарной безопасности на территории Малышевского сельсовета Сузунского района Новосибирской области на 2021 год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40.0.00.0310I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40.0.00.0310I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69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40.0.00.0310I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proofErr w:type="spellStart"/>
            <w:r w:rsidRPr="002B2E61">
              <w:rPr>
                <w:b/>
                <w:bCs/>
              </w:rPr>
              <w:t>Непрограммные</w:t>
            </w:r>
            <w:proofErr w:type="spellEnd"/>
            <w:r w:rsidRPr="002B2E61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210 807,60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49 567,60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49 567,60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Мероприятия по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88.0.00.03101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131 400,00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4 000,00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4 000,00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88.0.00.03101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131 400,00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4 000,00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4 000,00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88.0.00.03101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131 400,00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4 000,00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4 000,00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Мероприятия по установке, приобретению и обслуживанию АДПИ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88.0.00.03102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79 407,60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45 567,60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45 567,60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88.0.00.03102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79 407,60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45 567,60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45 567,60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88.0.00.03102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79 407,60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45 567,60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45 567,60</w:t>
            </w:r>
          </w:p>
        </w:tc>
      </w:tr>
      <w:tr w:rsidR="002B2E61" w:rsidRPr="002B2E61" w:rsidTr="009567AB">
        <w:trPr>
          <w:trHeight w:val="73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4 000,00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3 000,00</w:t>
            </w:r>
          </w:p>
        </w:tc>
      </w:tr>
      <w:tr w:rsidR="002B2E61" w:rsidRPr="002B2E61" w:rsidTr="009567AB">
        <w:trPr>
          <w:trHeight w:val="118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Муниципальная программа профилактики правонарушений и борьбы с преступностью на территории Малышевского сельсовета Сузунского района Новосибирской области на 2021 год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43.0.00.00000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127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Реализация мероприятий муниципальной программы профилактики правонарушений и борьбы с преступностью на территории Малышевского сельсовета Сузунского района Новосибирской области на 2021 год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43.0.00.0314I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43.0.00.0314I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43.0.00.0314I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160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Муниципальная программа «Комплексные меры противодействия злоупотреблению наркотикам и их незаконному обороту на территории Малышевского сельсовета Сузунского района Новосибирской области на 2020-2022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44.0.00.00000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168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Малышевского сельсовета Сузунского района Новосибирской области на 2020-2022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44.0.00.0315I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44.0.00.0315I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44.0.00.0315I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proofErr w:type="spellStart"/>
            <w:r w:rsidRPr="002B2E61">
              <w:rPr>
                <w:b/>
                <w:bCs/>
              </w:rPr>
              <w:t>Непрограммные</w:t>
            </w:r>
            <w:proofErr w:type="spellEnd"/>
            <w:r w:rsidRPr="002B2E61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3 000,00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Мероприятия по предупреждению терроризма и экстремизма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88.0.00.03141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3 000,00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88.0.00.03141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3 000,00</w:t>
            </w:r>
          </w:p>
        </w:tc>
      </w:tr>
      <w:tr w:rsidR="002B2E61" w:rsidRPr="002B2E61" w:rsidTr="009567AB">
        <w:trPr>
          <w:trHeight w:val="77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88.0.00.03141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3 000,00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2 888 650,00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2 256 690,00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3 941 090,00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3 120,00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proofErr w:type="spellStart"/>
            <w:r w:rsidRPr="002B2E61">
              <w:rPr>
                <w:b/>
                <w:bCs/>
              </w:rPr>
              <w:t>Непрограммные</w:t>
            </w:r>
            <w:proofErr w:type="spellEnd"/>
            <w:r w:rsidRPr="002B2E61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3 120,00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proofErr w:type="spellStart"/>
            <w:r w:rsidRPr="002B2E61">
              <w:rPr>
                <w:b/>
                <w:bCs/>
              </w:rPr>
              <w:t>Водоохранные</w:t>
            </w:r>
            <w:proofErr w:type="spellEnd"/>
            <w:r w:rsidRPr="002B2E61">
              <w:rPr>
                <w:b/>
                <w:bCs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88.0.00.04062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3 120,00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88.0.00.04062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3 120,00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65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88.0.00.04062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3 120,00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2 883 530,00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2 254 690,00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3 939 090,00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proofErr w:type="spellStart"/>
            <w:r w:rsidRPr="002B2E61">
              <w:rPr>
                <w:b/>
                <w:bCs/>
              </w:rPr>
              <w:t>Непрограммные</w:t>
            </w:r>
            <w:proofErr w:type="spellEnd"/>
            <w:r w:rsidRPr="002B2E61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2 883 530,00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2 254 690,00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3 939 090,00</w:t>
            </w:r>
          </w:p>
        </w:tc>
      </w:tr>
      <w:tr w:rsidR="002B2E61" w:rsidRPr="002B2E61" w:rsidTr="009567AB">
        <w:trPr>
          <w:trHeight w:val="106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88.0.00.04091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521 134,21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1 339 407,17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1 373 847,57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88.0.00.04091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521 134,21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1 339 407,17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1 373 847,57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88.0.00.04091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521 134,21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1 339 407,17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1 373 847,57</w:t>
            </w:r>
          </w:p>
        </w:tc>
      </w:tr>
      <w:tr w:rsidR="002B2E61" w:rsidRPr="002B2E61" w:rsidTr="009567AB">
        <w:trPr>
          <w:trHeight w:val="80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Расходные обязательства на дорожную деятельность по ремонту автомобильных дорог местного значения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88.0.00.04092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1 147 910,00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88.0.00.04092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1 147 910,00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88.0.00.04092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1 147 910,00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Расходные обязательства по дорожной деятельности в части разработки ПСД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88.0.00.04093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2 500,00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88.0.00.04093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2 500,00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88.0.00.04093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2 500,00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73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lastRenderedPageBreak/>
              <w:t>Расходные обязательства по дорожной деятельности в части разработки проектов по ОДД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88.0.00.04095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94 268,00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88.0.00.04095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94 268,00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88.0.00.04095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94 268,00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109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Расходные обязательства по дорожной деятельности в части паспортизации автомобильных дорог (а также диагностики дорог)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88.0.00.04096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189 704,20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88.0.00.04096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189 704,20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81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88.0.00.04096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189 704,20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240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88.0.00.70760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918 730,00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906 130,00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2 539 590,00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88.0.00.70760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918 730,00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906 130,00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2 539 590,00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88.0.00.70760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918 730,00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906 130,00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2 539 590,00</w:t>
            </w:r>
          </w:p>
        </w:tc>
      </w:tr>
      <w:tr w:rsidR="002B2E61" w:rsidRPr="002B2E61" w:rsidTr="009567AB">
        <w:trPr>
          <w:trHeight w:val="259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lastRenderedPageBreak/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proofErr w:type="spellStart"/>
            <w:r w:rsidRPr="002B2E61">
              <w:rPr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88.0.00.S0760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9 283,59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9 152,83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25 652,43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88.0.00.S0760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9 283,59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9 152,83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25 652,43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88.0.00.S0760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9 283,59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9 152,83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25 652,43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2 000,00</w:t>
            </w:r>
          </w:p>
        </w:tc>
      </w:tr>
      <w:tr w:rsidR="002B2E61" w:rsidRPr="002B2E61" w:rsidTr="009567AB">
        <w:trPr>
          <w:trHeight w:val="152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Муниципальная программа развития субъектов малого и среднего предпринимательства на территории Малышевского сельсовета Сузунского района Новосибирской области на 2021-2023 годы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45.0.00.00000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</w:tr>
      <w:tr w:rsidR="002B2E61" w:rsidRPr="002B2E61" w:rsidTr="009567AB">
        <w:trPr>
          <w:trHeight w:val="141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Реализация мероприятий муниципальной программы развития субъектов малого и среднего предпринимательства на территории Малышевского сельсовета Сузунского района Новосибирской области на 2021-2023 годы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45.0.00.0412I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45.0.00.0412I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</w:tr>
      <w:tr w:rsidR="002B2E61" w:rsidRPr="002B2E61" w:rsidTr="009567AB">
        <w:trPr>
          <w:trHeight w:val="108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45.0.00.0412I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810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</w:tr>
      <w:tr w:rsidR="002B2E61" w:rsidRPr="002B2E61" w:rsidTr="009567AB">
        <w:trPr>
          <w:trHeight w:val="133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lastRenderedPageBreak/>
              <w:t>Муниципальная программа «Муниципальная поддержка инвестиционной деятельности на территории Малышевского сельсовета Сузунского района Новосибирской области на 2019-2023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46.0.00.00000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</w:tr>
      <w:tr w:rsidR="002B2E61" w:rsidRPr="002B2E61" w:rsidTr="009567AB">
        <w:trPr>
          <w:trHeight w:val="141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Реализация мероприятий муниципальной программы «Муниципальная поддержка инвестиционной деятельности на территории Малышевского сельсовета Сузунского района Новосибирской области на 2019-2023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46.0.00.0413I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1 000,00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46.0.00.0413I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</w:tr>
      <w:tr w:rsidR="002B2E61" w:rsidRPr="002B2E61" w:rsidTr="009567AB">
        <w:trPr>
          <w:trHeight w:val="108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46.0.00.0413I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810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1 000,00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1 374 048,92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332 138,32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332 138,32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1 374 048,92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332 138,32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332 138,32</w:t>
            </w:r>
          </w:p>
        </w:tc>
      </w:tr>
      <w:tr w:rsidR="002B2E61" w:rsidRPr="002B2E61" w:rsidTr="009567AB">
        <w:trPr>
          <w:trHeight w:val="93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Муниципальная программа «Использование и охрана земель Малышевского сельсовета Сузунского района Новосибирской области» на 2020-2022 годы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47.0.00.00000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1263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Реализация мероприятий муниципальной программы «Использование и охрана земель Малышевского сельсовета Сузунского района Новосибирской области» на 2020-2022 годы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47.0.00.0503I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47.0.00.0503I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3 000,00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3 000,00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47.0.00.0503I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3 000,00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3 000,00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proofErr w:type="spellStart"/>
            <w:r w:rsidRPr="002B2E61">
              <w:rPr>
                <w:b/>
                <w:bCs/>
              </w:rPr>
              <w:t>Непрограммные</w:t>
            </w:r>
            <w:proofErr w:type="spellEnd"/>
            <w:r w:rsidRPr="002B2E61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1 371 048,92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329 138,32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332 138,32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88.0.00.05031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341 495,50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244 689,20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244 689,20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88.0.00.05031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341 495,50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244 689,20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244 689,20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88.0.00.05031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341 495,50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244 689,20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244 689,20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Озеленение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88.0.00.05032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60 129,00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13 640,00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16 640,00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88.0.00.05032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60 129,00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13 640,00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16 640,00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88.0.00.05032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60 129,00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13 640,00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16 640,00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88.0.00.05033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19 009,12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19 009,12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19 009,12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88.0.00.05033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19 009,12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19 009,12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19 009,12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88.0.00.05033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19 009,12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19 009,12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19 009,12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Содержание памятников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88.0.00.05034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232 000,00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41 000,00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41 000,00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88.0.00.05034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232 000,00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41 000,00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41 000,00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88.0.00.05034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232 000,00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41 000,00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41 000,00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88.0.00.05035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557 015,30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10 800,00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10 800,00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88.0.00.05035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557 015,30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10 800,00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10 800,00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88.0.00.05035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557 015,30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10 800,00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10 800,00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lastRenderedPageBreak/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88.0.00.05036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161 400,00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88.0.00.05036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161 400,00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88.0.00.05036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161 400,00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684 375,00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684 375,00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proofErr w:type="spellStart"/>
            <w:r w:rsidRPr="002B2E61">
              <w:rPr>
                <w:b/>
                <w:bCs/>
              </w:rPr>
              <w:t>Непрограммные</w:t>
            </w:r>
            <w:proofErr w:type="spellEnd"/>
            <w:r w:rsidRPr="002B2E61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684 375,00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126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88.0.00.08011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684 375,00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88.0.00.08011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500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684 375,00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88.0.00.08011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540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684 375,00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272 100,00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272 100,00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272 100,00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272 100,00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272 100,00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272 100,00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proofErr w:type="spellStart"/>
            <w:r w:rsidRPr="002B2E61">
              <w:rPr>
                <w:b/>
                <w:bCs/>
              </w:rPr>
              <w:t>Непрограммные</w:t>
            </w:r>
            <w:proofErr w:type="spellEnd"/>
            <w:r w:rsidRPr="002B2E61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272 100,00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272 100,00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272 100,00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88.0.00.10011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272 100,00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272 100,00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272 100,00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88.0.00.10011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300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272 100,00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272 100,00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272 100,00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88.0.00.10011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310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272 100,00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272 100,00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272 100,00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255 770,00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255 770,00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proofErr w:type="spellStart"/>
            <w:r w:rsidRPr="002B2E61">
              <w:rPr>
                <w:b/>
                <w:bCs/>
              </w:rPr>
              <w:lastRenderedPageBreak/>
              <w:t>Непрограммные</w:t>
            </w:r>
            <w:proofErr w:type="spellEnd"/>
            <w:r w:rsidRPr="002B2E61">
              <w:rPr>
                <w:b/>
                <w:bCs/>
              </w:rPr>
              <w:t xml:space="preserve"> направления бюджета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88.0.00.00000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255 770,00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2037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88.0.00.11021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33 698,00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88.0.00.11021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500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33 698,00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88.0.00.11021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540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33 698,00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175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88.0.00.70240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155 525,00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88.0.00.70240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155 525,00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88.0.00.70240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155 525,00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155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области", в части </w:t>
            </w:r>
            <w:proofErr w:type="spellStart"/>
            <w:r w:rsidRPr="002B2E61">
              <w:rPr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88.0.00.S0240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66 547,00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</w:tr>
      <w:tr w:rsidR="002B2E61" w:rsidRPr="002B2E61" w:rsidTr="009567AB">
        <w:trPr>
          <w:trHeight w:val="6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88.0.00.S0240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200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66 547,00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94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r w:rsidRPr="002B2E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88.0.00.S0240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</w:pPr>
            <w:r w:rsidRPr="002B2E61">
              <w:t>240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66 547,00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</w:pPr>
            <w:r w:rsidRPr="002B2E61">
              <w:t>0,00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lastRenderedPageBreak/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144 524,00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313 515,00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center"/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144 524,00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313 515,00</w:t>
            </w:r>
          </w:p>
        </w:tc>
      </w:tr>
      <w:tr w:rsidR="002B2E61" w:rsidRPr="002B2E61" w:rsidTr="009567AB">
        <w:trPr>
          <w:trHeight w:val="315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rPr>
                <w:b/>
                <w:bCs/>
              </w:rPr>
            </w:pPr>
            <w:r w:rsidRPr="002B2E61">
              <w:rPr>
                <w:b/>
                <w:bCs/>
              </w:rPr>
              <w:t> 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8 982 391,45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6 798 304,00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61" w:rsidRPr="002B2E61" w:rsidRDefault="002B2E61" w:rsidP="002B2E61">
            <w:pPr>
              <w:jc w:val="right"/>
              <w:rPr>
                <w:b/>
                <w:bCs/>
              </w:rPr>
            </w:pPr>
            <w:r w:rsidRPr="002B2E61">
              <w:rPr>
                <w:b/>
                <w:bCs/>
              </w:rPr>
              <w:t>8 925 553,00</w:t>
            </w:r>
          </w:p>
        </w:tc>
      </w:tr>
    </w:tbl>
    <w:p w:rsidR="00E11306" w:rsidRDefault="00E11306" w:rsidP="000B600E">
      <w:pPr>
        <w:tabs>
          <w:tab w:val="left" w:pos="828"/>
        </w:tabs>
        <w:jc w:val="both"/>
        <w:rPr>
          <w:sz w:val="28"/>
          <w:szCs w:val="28"/>
        </w:rPr>
      </w:pPr>
    </w:p>
    <w:p w:rsidR="007669B1" w:rsidRPr="007669B1" w:rsidRDefault="007669B1" w:rsidP="007669B1">
      <w:pPr>
        <w:tabs>
          <w:tab w:val="left" w:pos="828"/>
        </w:tabs>
        <w:jc w:val="right"/>
      </w:pPr>
      <w:r w:rsidRPr="007669B1">
        <w:t>Приложение 4</w:t>
      </w:r>
    </w:p>
    <w:p w:rsidR="007669B1" w:rsidRPr="007669B1" w:rsidRDefault="007669B1" w:rsidP="007669B1">
      <w:pPr>
        <w:tabs>
          <w:tab w:val="left" w:pos="828"/>
        </w:tabs>
        <w:jc w:val="right"/>
      </w:pPr>
      <w:r w:rsidRPr="007669B1">
        <w:t>к решению десятой сессии Совета депутатов</w:t>
      </w:r>
    </w:p>
    <w:p w:rsidR="007669B1" w:rsidRPr="007669B1" w:rsidRDefault="007669B1" w:rsidP="007669B1">
      <w:pPr>
        <w:tabs>
          <w:tab w:val="left" w:pos="828"/>
        </w:tabs>
        <w:jc w:val="right"/>
      </w:pPr>
      <w:r w:rsidRPr="007669B1">
        <w:t>Малышевского сельсовета Сузунского района Новосибирской области</w:t>
      </w:r>
    </w:p>
    <w:p w:rsidR="007669B1" w:rsidRPr="007669B1" w:rsidRDefault="007669B1" w:rsidP="007669B1">
      <w:pPr>
        <w:tabs>
          <w:tab w:val="left" w:pos="828"/>
        </w:tabs>
        <w:jc w:val="right"/>
      </w:pPr>
      <w:r w:rsidRPr="007669B1">
        <w:t xml:space="preserve">от </w:t>
      </w:r>
      <w:r w:rsidR="005903EF">
        <w:t>01.07.2021</w:t>
      </w:r>
      <w:r w:rsidRPr="007669B1">
        <w:t xml:space="preserve"> № </w:t>
      </w:r>
      <w:r w:rsidR="005903EF">
        <w:t>34</w:t>
      </w:r>
    </w:p>
    <w:p w:rsidR="002B2E61" w:rsidRDefault="002B2E61" w:rsidP="000B600E">
      <w:pPr>
        <w:tabs>
          <w:tab w:val="left" w:pos="828"/>
        </w:tabs>
        <w:jc w:val="both"/>
        <w:rPr>
          <w:sz w:val="28"/>
          <w:szCs w:val="28"/>
        </w:rPr>
      </w:pPr>
    </w:p>
    <w:tbl>
      <w:tblPr>
        <w:tblW w:w="1588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7"/>
        <w:gridCol w:w="851"/>
        <w:gridCol w:w="850"/>
        <w:gridCol w:w="567"/>
        <w:gridCol w:w="1559"/>
        <w:gridCol w:w="1134"/>
        <w:gridCol w:w="2127"/>
        <w:gridCol w:w="1842"/>
        <w:gridCol w:w="1701"/>
      </w:tblGrid>
      <w:tr w:rsidR="002B2E61" w:rsidRPr="007669B1" w:rsidTr="007669B1">
        <w:trPr>
          <w:trHeight w:val="301"/>
        </w:trPr>
        <w:tc>
          <w:tcPr>
            <w:tcW w:w="15888" w:type="dxa"/>
            <w:gridSpan w:val="9"/>
            <w:shd w:val="clear" w:color="auto" w:fill="auto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Ведомственная структура расходов бюджета Малышевского сельсовета Сузунского района  Новосибирской области на 2021год и плановый период 2022 и 2023 годов</w:t>
            </w:r>
          </w:p>
        </w:tc>
      </w:tr>
      <w:tr w:rsidR="002B2E61" w:rsidRPr="007669B1" w:rsidTr="007669B1">
        <w:trPr>
          <w:trHeight w:val="300"/>
        </w:trPr>
        <w:tc>
          <w:tcPr>
            <w:tcW w:w="5257" w:type="dxa"/>
            <w:shd w:val="clear" w:color="auto" w:fill="auto"/>
            <w:noWrap/>
            <w:vAlign w:val="bottom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Таблица 1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noWrap/>
            <w:vAlign w:val="bottom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рублей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vMerge w:val="restart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ГРБС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proofErr w:type="gramStart"/>
            <w:r w:rsidRPr="007669B1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ЦСР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ВР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2021 год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Сумма</w:t>
            </w:r>
          </w:p>
        </w:tc>
      </w:tr>
      <w:tr w:rsidR="002B2E61" w:rsidRPr="007669B1" w:rsidTr="007669B1">
        <w:trPr>
          <w:trHeight w:val="276"/>
        </w:trPr>
        <w:tc>
          <w:tcPr>
            <w:tcW w:w="5257" w:type="dxa"/>
            <w:vMerge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2022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2023 год</w:t>
            </w:r>
          </w:p>
        </w:tc>
      </w:tr>
      <w:tr w:rsidR="002B2E61" w:rsidRPr="007669B1" w:rsidTr="007669B1">
        <w:trPr>
          <w:trHeight w:val="230"/>
        </w:trPr>
        <w:tc>
          <w:tcPr>
            <w:tcW w:w="5257" w:type="dxa"/>
            <w:vMerge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</w:p>
        </w:tc>
      </w:tr>
      <w:tr w:rsidR="002B2E61" w:rsidRPr="007669B1" w:rsidTr="007669B1">
        <w:trPr>
          <w:trHeight w:val="63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Администрация Малышевского сельсовета Сузунского района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8 982 391,45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6 798 304,00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8 925 553,00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3 180 672,93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3 628 170,08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3 897 579,08</w:t>
            </w:r>
          </w:p>
        </w:tc>
      </w:tr>
      <w:tr w:rsidR="002B2E61" w:rsidRPr="007669B1" w:rsidTr="007669B1">
        <w:trPr>
          <w:trHeight w:val="752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740 190,00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740 190,00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739 190,00</w:t>
            </w:r>
          </w:p>
        </w:tc>
      </w:tr>
      <w:tr w:rsidR="002B2E61" w:rsidRPr="007669B1" w:rsidTr="007669B1">
        <w:trPr>
          <w:trHeight w:val="29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669B1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7669B1">
              <w:rPr>
                <w:b/>
                <w:bCs/>
                <w:sz w:val="18"/>
                <w:szCs w:val="18"/>
              </w:rPr>
              <w:t xml:space="preserve"> направления бюджета поселения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740 190,00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740 190,00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739 190,00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88.0.00.01021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740 190,00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740 190,00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739 190,00</w:t>
            </w:r>
          </w:p>
        </w:tc>
      </w:tr>
      <w:tr w:rsidR="002B2E61" w:rsidRPr="007669B1" w:rsidTr="007669B1">
        <w:trPr>
          <w:trHeight w:val="1211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88.0.00.01021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740 190,00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740 190,00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739 190,00</w:t>
            </w:r>
          </w:p>
        </w:tc>
      </w:tr>
      <w:tr w:rsidR="002B2E61" w:rsidRPr="007669B1" w:rsidTr="007669B1">
        <w:trPr>
          <w:trHeight w:val="63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88.0.00.01021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120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740 190,00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740 190,00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739 190,00</w:t>
            </w:r>
          </w:p>
        </w:tc>
      </w:tr>
      <w:tr w:rsidR="002B2E61" w:rsidRPr="007669B1" w:rsidTr="007669B1">
        <w:trPr>
          <w:trHeight w:val="1053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2 391 304,42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2 111 499,52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2 111 499,52</w:t>
            </w:r>
          </w:p>
        </w:tc>
      </w:tr>
      <w:tr w:rsidR="002B2E61" w:rsidRPr="007669B1" w:rsidTr="007669B1">
        <w:trPr>
          <w:trHeight w:val="41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669B1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7669B1">
              <w:rPr>
                <w:b/>
                <w:bCs/>
                <w:sz w:val="18"/>
                <w:szCs w:val="18"/>
              </w:rPr>
              <w:t xml:space="preserve"> направления бюджета поселения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2 391 304,42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2 111 499,52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2 111 499,52</w:t>
            </w:r>
          </w:p>
        </w:tc>
      </w:tr>
      <w:tr w:rsidR="002B2E61" w:rsidRPr="007669B1" w:rsidTr="007669B1">
        <w:trPr>
          <w:trHeight w:val="63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lastRenderedPageBreak/>
              <w:t>Расходы на обеспечение функций аппарата исполнительного органа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88.0.00.01041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1 945 105,02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1 671 972,12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1 671 972,12</w:t>
            </w:r>
          </w:p>
        </w:tc>
      </w:tr>
      <w:tr w:rsidR="002B2E61" w:rsidRPr="007669B1" w:rsidTr="007669B1">
        <w:trPr>
          <w:trHeight w:val="1416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88.0.00.01041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1 181 200,00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1 185 595,10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1 185 595,10</w:t>
            </w:r>
          </w:p>
        </w:tc>
      </w:tr>
      <w:tr w:rsidR="002B2E61" w:rsidRPr="007669B1" w:rsidTr="007669B1">
        <w:trPr>
          <w:trHeight w:val="4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88.0.00.01041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120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1 181 200,00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1 185 595,10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1 185 595,10</w:t>
            </w:r>
          </w:p>
        </w:tc>
      </w:tr>
      <w:tr w:rsidR="002B2E61" w:rsidRPr="007669B1" w:rsidTr="007669B1">
        <w:trPr>
          <w:trHeight w:val="648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88.0.00.01041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756 062,02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479 677,02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479 677,02</w:t>
            </w:r>
          </w:p>
        </w:tc>
      </w:tr>
      <w:tr w:rsidR="002B2E61" w:rsidRPr="007669B1" w:rsidTr="007669B1">
        <w:trPr>
          <w:trHeight w:val="714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88.0.00.01041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756 062,02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479 677,02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479 677,02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88.0.00.01041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7 843,00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6 700,00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6 700,00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88.0.00.01041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850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7 843,00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6 700,00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6 700,00</w:t>
            </w:r>
          </w:p>
        </w:tc>
      </w:tr>
      <w:tr w:rsidR="002B2E61" w:rsidRPr="007669B1" w:rsidTr="007669B1">
        <w:trPr>
          <w:trHeight w:val="145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Расходные обязательства, направленные на  исполнение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88.0.00.01043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28 380,00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28 380,00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28 380,00</w:t>
            </w:r>
          </w:p>
        </w:tc>
      </w:tr>
      <w:tr w:rsidR="002B2E61" w:rsidRPr="007669B1" w:rsidTr="007669B1">
        <w:trPr>
          <w:trHeight w:val="698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88.0.00.01043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28 380,00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28 380,00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28 380,00</w:t>
            </w:r>
          </w:p>
        </w:tc>
      </w:tr>
      <w:tr w:rsidR="002B2E61" w:rsidRPr="007669B1" w:rsidTr="007669B1">
        <w:trPr>
          <w:trHeight w:val="69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88.0.00.01043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28 380,00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28 380,00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28 380,00</w:t>
            </w:r>
          </w:p>
        </w:tc>
      </w:tr>
      <w:tr w:rsidR="002B2E61" w:rsidRPr="007669B1" w:rsidTr="007669B1">
        <w:trPr>
          <w:trHeight w:val="113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88.0.00.01044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6 672,00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88.0.00.01044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500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6 672,00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88.0.00.01044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540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6 672,00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63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Расходные обязательства, направленные на ведение бухгалтерского учета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88.0.00.01045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411 047,40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411 047,40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411 047,40</w:t>
            </w:r>
          </w:p>
        </w:tc>
      </w:tr>
      <w:tr w:rsidR="002B2E61" w:rsidRPr="007669B1" w:rsidTr="007669B1">
        <w:trPr>
          <w:trHeight w:val="70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88.0.00.01045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411 047,40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411 047,40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411 047,40</w:t>
            </w:r>
          </w:p>
        </w:tc>
      </w:tr>
      <w:tr w:rsidR="002B2E61" w:rsidRPr="007669B1" w:rsidTr="007669B1">
        <w:trPr>
          <w:trHeight w:val="703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88.0.00.01045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411 047,40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411 047,40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411 047,40</w:t>
            </w:r>
          </w:p>
        </w:tc>
      </w:tr>
      <w:tr w:rsidR="002B2E61" w:rsidRPr="007669B1" w:rsidTr="007669B1">
        <w:trPr>
          <w:trHeight w:val="84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B2E61" w:rsidRPr="007669B1" w:rsidTr="007669B1">
        <w:trPr>
          <w:trHeight w:val="54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100,00</w:t>
            </w:r>
          </w:p>
        </w:tc>
      </w:tr>
      <w:tr w:rsidR="002B2E61" w:rsidRPr="007669B1" w:rsidTr="007669B1">
        <w:trPr>
          <w:trHeight w:val="569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100,00</w:t>
            </w:r>
          </w:p>
        </w:tc>
      </w:tr>
      <w:tr w:rsidR="002B2E61" w:rsidRPr="007669B1" w:rsidTr="007669B1">
        <w:trPr>
          <w:trHeight w:val="832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15 100,00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63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669B1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7669B1">
              <w:rPr>
                <w:b/>
                <w:bCs/>
                <w:sz w:val="18"/>
                <w:szCs w:val="18"/>
              </w:rPr>
              <w:t xml:space="preserve"> направления бюджета поселения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15 100,00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479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88.0.00.01061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15 100,00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88.0.00.01061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500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15 100,00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88.0.00.01061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540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15 100,00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34 078,51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776 480,56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1 046 889,56</w:t>
            </w:r>
          </w:p>
        </w:tc>
      </w:tr>
      <w:tr w:rsidR="002B2E61" w:rsidRPr="007669B1" w:rsidTr="007669B1">
        <w:trPr>
          <w:trHeight w:val="63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669B1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7669B1">
              <w:rPr>
                <w:b/>
                <w:bCs/>
                <w:sz w:val="18"/>
                <w:szCs w:val="18"/>
              </w:rPr>
              <w:t xml:space="preserve"> направления бюджета поселения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34 078,51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776 480,56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1 046 889,56</w:t>
            </w:r>
          </w:p>
        </w:tc>
      </w:tr>
      <w:tr w:rsidR="002B2E61" w:rsidRPr="007669B1" w:rsidTr="007669B1">
        <w:trPr>
          <w:trHeight w:val="508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88.0.00.01132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34 078,51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776 480,56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1 046 889,56</w:t>
            </w:r>
          </w:p>
        </w:tc>
      </w:tr>
      <w:tr w:rsidR="002B2E61" w:rsidRPr="007669B1" w:rsidTr="007669B1">
        <w:trPr>
          <w:trHeight w:val="126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88.0.00.01132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18 595,10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63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88.0.00.01132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18 595,10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70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88.0.00.01132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10 483,41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776 480,56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1 046 889,56</w:t>
            </w:r>
          </w:p>
        </w:tc>
      </w:tr>
      <w:tr w:rsidR="002B2E61" w:rsidRPr="007669B1" w:rsidTr="007669B1">
        <w:trPr>
          <w:trHeight w:val="561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88.0.00.01132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10 483,41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776 480,56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1 046 889,56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88.0.00.01132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5 000,00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88.0.00.01132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850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5 000,00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109 967,00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111 114,00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115 563,00</w:t>
            </w:r>
          </w:p>
        </w:tc>
      </w:tr>
      <w:tr w:rsidR="002B2E61" w:rsidRPr="007669B1" w:rsidTr="007669B1">
        <w:trPr>
          <w:trHeight w:val="42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109 967,00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111 114,00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115 563,00</w:t>
            </w:r>
          </w:p>
        </w:tc>
      </w:tr>
      <w:tr w:rsidR="002B2E61" w:rsidRPr="007669B1" w:rsidTr="007669B1">
        <w:trPr>
          <w:trHeight w:val="419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669B1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7669B1">
              <w:rPr>
                <w:b/>
                <w:bCs/>
                <w:sz w:val="18"/>
                <w:szCs w:val="18"/>
              </w:rPr>
              <w:t xml:space="preserve"> направления бюджета поселения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109 967,00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111 114,00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115 563,00</w:t>
            </w:r>
          </w:p>
        </w:tc>
      </w:tr>
      <w:tr w:rsidR="002B2E61" w:rsidRPr="007669B1" w:rsidTr="007669B1">
        <w:trPr>
          <w:trHeight w:val="85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109 967,00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111 114,00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115 563,00</w:t>
            </w:r>
          </w:p>
        </w:tc>
      </w:tr>
      <w:tr w:rsidR="002B2E61" w:rsidRPr="007669B1" w:rsidTr="007669B1">
        <w:trPr>
          <w:trHeight w:val="1401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99 941,10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98 597,00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103 046,00</w:t>
            </w:r>
          </w:p>
        </w:tc>
      </w:tr>
      <w:tr w:rsidR="002B2E61" w:rsidRPr="007669B1" w:rsidTr="007669B1">
        <w:trPr>
          <w:trHeight w:val="401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120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99 941,10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98 597,00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103 046,00</w:t>
            </w:r>
          </w:p>
        </w:tc>
      </w:tr>
      <w:tr w:rsidR="002B2E61" w:rsidRPr="007669B1" w:rsidTr="007669B1">
        <w:trPr>
          <w:trHeight w:val="648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10 025,90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12 517,00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12 517,00</w:t>
            </w:r>
          </w:p>
        </w:tc>
      </w:tr>
      <w:tr w:rsidR="002B2E61" w:rsidRPr="007669B1" w:rsidTr="007669B1">
        <w:trPr>
          <w:trHeight w:val="701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10 025,90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12 517,00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12 517,00</w:t>
            </w:r>
          </w:p>
        </w:tc>
      </w:tr>
      <w:tr w:rsidR="002B2E61" w:rsidRPr="007669B1" w:rsidTr="007669B1">
        <w:trPr>
          <w:trHeight w:val="69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216 807,60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53 567,60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53 567,60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2B2E61" w:rsidRPr="007669B1" w:rsidTr="007669B1">
        <w:trPr>
          <w:trHeight w:val="63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669B1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7669B1">
              <w:rPr>
                <w:b/>
                <w:bCs/>
                <w:sz w:val="18"/>
                <w:szCs w:val="18"/>
              </w:rPr>
              <w:t xml:space="preserve"> направления бюджета поселения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2B2E61" w:rsidRPr="007669B1" w:rsidTr="007669B1">
        <w:trPr>
          <w:trHeight w:val="70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88.0.00.03092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2B2E61" w:rsidRPr="007669B1" w:rsidTr="007669B1">
        <w:trPr>
          <w:trHeight w:val="70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88.0.00.03092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</w:tr>
      <w:tr w:rsidR="002B2E61" w:rsidRPr="007669B1" w:rsidTr="007669B1">
        <w:trPr>
          <w:trHeight w:val="703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88.0.00.03092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</w:tr>
      <w:tr w:rsidR="002B2E61" w:rsidRPr="007669B1" w:rsidTr="007669B1">
        <w:trPr>
          <w:trHeight w:val="982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211 807,60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49 567,60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49 567,60</w:t>
            </w:r>
          </w:p>
        </w:tc>
      </w:tr>
      <w:tr w:rsidR="002B2E61" w:rsidRPr="007669B1" w:rsidTr="007669B1">
        <w:trPr>
          <w:trHeight w:val="126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Муниципальная программа по обеспечению первичных мер пожарной безопасности на территории Малышевского сельсовета Сузунского района Новосибирской области на 2021 год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40.0.00.00000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1256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Реализация мероприятий муниципальной программы по обеспечению первичных мер пожарной безопасности на территории Малышевского сельсовета Сузунского района Новосибирской области на 2021 год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40.0.00.0310I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706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40.0.00.0310I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702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40.0.00.0310I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556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669B1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7669B1">
              <w:rPr>
                <w:b/>
                <w:bCs/>
                <w:sz w:val="18"/>
                <w:szCs w:val="18"/>
              </w:rPr>
              <w:t xml:space="preserve"> направления бюджета поселения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210 807,60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49 567,60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49 567,60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88.0.00.03101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131 400,00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4 000,00</w:t>
            </w:r>
          </w:p>
        </w:tc>
      </w:tr>
      <w:tr w:rsidR="002B2E61" w:rsidRPr="007669B1" w:rsidTr="007669B1">
        <w:trPr>
          <w:trHeight w:val="654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88.0.00.03101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131 400,00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4 000,00</w:t>
            </w:r>
          </w:p>
        </w:tc>
      </w:tr>
      <w:tr w:rsidR="002B2E61" w:rsidRPr="007669B1" w:rsidTr="007669B1">
        <w:trPr>
          <w:trHeight w:val="706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88.0.00.03101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131 400,00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4 000,00</w:t>
            </w:r>
          </w:p>
        </w:tc>
      </w:tr>
      <w:tr w:rsidR="002B2E61" w:rsidRPr="007669B1" w:rsidTr="007669B1">
        <w:trPr>
          <w:trHeight w:val="63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Мероприятия по установке, приобретению и обслуживанию АДПИ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88.0.00.03102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79 407,60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45 567,60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45 567,60</w:t>
            </w:r>
          </w:p>
        </w:tc>
      </w:tr>
      <w:tr w:rsidR="002B2E61" w:rsidRPr="007669B1" w:rsidTr="007669B1">
        <w:trPr>
          <w:trHeight w:val="56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88.0.00.03102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79 407,60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45 567,60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45 567,60</w:t>
            </w:r>
          </w:p>
        </w:tc>
      </w:tr>
      <w:tr w:rsidR="002B2E61" w:rsidRPr="007669B1" w:rsidTr="007669B1">
        <w:trPr>
          <w:trHeight w:val="701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88.0.00.03102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79 407,60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45 567,60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45 567,60</w:t>
            </w:r>
          </w:p>
        </w:tc>
      </w:tr>
      <w:tr w:rsidR="002B2E61" w:rsidRPr="007669B1" w:rsidTr="007669B1">
        <w:trPr>
          <w:trHeight w:val="69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3 000,00</w:t>
            </w:r>
          </w:p>
        </w:tc>
      </w:tr>
      <w:tr w:rsidR="002B2E61" w:rsidRPr="007669B1" w:rsidTr="007669B1">
        <w:trPr>
          <w:trHeight w:val="126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Муниципальная программа профилактики правонарушений и борьбы с преступностью на территории Малышевского сельсовета Сузунского района Новосибирской области на 2021 год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43.0.00.00000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1419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Реализация мероприятий муниципальной программы профилактики правонарушений и борьбы с преступностью на территории Малышевского сельсовета Сузунского района Новосибирской области на 2021 год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43.0.00.0314I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702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43.0.00.0314I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543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43.0.00.0314I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14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Муниципальная программа «Комплексные меры противодействия злоупотреблению наркотикам и их незаконному обороту на территории Малышевского сельсовета Сузунского района Новосибирской области на 2020-2022 годы»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44.0.00.00000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1691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Малышевского сельсовета Сузунского района Новосибирской области на 2020-2022 годы»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44.0.00.0315I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70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44.0.00.0315I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703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44.0.00.0315I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4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669B1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7669B1">
              <w:rPr>
                <w:b/>
                <w:bCs/>
                <w:sz w:val="18"/>
                <w:szCs w:val="18"/>
              </w:rPr>
              <w:t xml:space="preserve"> направления бюджета поселения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3 000,00</w:t>
            </w:r>
          </w:p>
        </w:tc>
      </w:tr>
      <w:tr w:rsidR="002B2E61" w:rsidRPr="007669B1" w:rsidTr="007669B1">
        <w:trPr>
          <w:trHeight w:val="548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lastRenderedPageBreak/>
              <w:t>Мероприятия по предупреждению терроризма и экстремизма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88.0.00.03141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3 000,00</w:t>
            </w:r>
          </w:p>
        </w:tc>
      </w:tr>
      <w:tr w:rsidR="002B2E61" w:rsidRPr="007669B1" w:rsidTr="007669B1">
        <w:trPr>
          <w:trHeight w:val="57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88.0.00.03141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3 000,00</w:t>
            </w:r>
          </w:p>
        </w:tc>
      </w:tr>
      <w:tr w:rsidR="002B2E61" w:rsidRPr="007669B1" w:rsidTr="007669B1">
        <w:trPr>
          <w:trHeight w:val="692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88.0.00.03141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3 000,00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2 888 650,00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2 256 690,00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3 941 090,00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3 120,00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63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669B1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7669B1">
              <w:rPr>
                <w:b/>
                <w:bCs/>
                <w:sz w:val="18"/>
                <w:szCs w:val="18"/>
              </w:rPr>
              <w:t xml:space="preserve"> направления бюджета поселения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3 120,00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669B1">
              <w:rPr>
                <w:b/>
                <w:bCs/>
                <w:sz w:val="18"/>
                <w:szCs w:val="18"/>
              </w:rPr>
              <w:t>Водоохранные</w:t>
            </w:r>
            <w:proofErr w:type="spellEnd"/>
            <w:r w:rsidRPr="007669B1">
              <w:rPr>
                <w:b/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88.0.00.04062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3 120,00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782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88.0.00.04062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3 120,00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69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88.0.00.04062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3 120,00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2 883 530,00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2 254 690,00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3 939 090,00</w:t>
            </w:r>
          </w:p>
        </w:tc>
      </w:tr>
      <w:tr w:rsidR="002B2E61" w:rsidRPr="007669B1" w:rsidTr="007669B1">
        <w:trPr>
          <w:trHeight w:val="63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669B1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7669B1">
              <w:rPr>
                <w:b/>
                <w:bCs/>
                <w:sz w:val="18"/>
                <w:szCs w:val="18"/>
              </w:rPr>
              <w:t xml:space="preserve"> направления бюджета поселения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2 883 530,00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2 254 690,00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3 939 090,00</w:t>
            </w:r>
          </w:p>
        </w:tc>
      </w:tr>
      <w:tr w:rsidR="002B2E61" w:rsidRPr="007669B1" w:rsidTr="007669B1">
        <w:trPr>
          <w:trHeight w:val="874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88.0.00.04091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521 134,21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1 339 407,17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1 373 847,57</w:t>
            </w:r>
          </w:p>
        </w:tc>
      </w:tr>
      <w:tr w:rsidR="002B2E61" w:rsidRPr="007669B1" w:rsidTr="007669B1">
        <w:trPr>
          <w:trHeight w:val="56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88.0.00.04091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521 134,21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1 339 407,17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1 373 847,57</w:t>
            </w:r>
          </w:p>
        </w:tc>
      </w:tr>
      <w:tr w:rsidR="002B2E61" w:rsidRPr="007669B1" w:rsidTr="007669B1">
        <w:trPr>
          <w:trHeight w:val="70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88.0.00.04091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521 134,21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1 339 407,17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1 373 847,57</w:t>
            </w:r>
          </w:p>
        </w:tc>
      </w:tr>
      <w:tr w:rsidR="002B2E61" w:rsidRPr="007669B1" w:rsidTr="007669B1">
        <w:trPr>
          <w:trHeight w:val="703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Расходные обязательства на дорожную деятельность по ремонту автомобильных дорог местного значения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88.0.00.04092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1 147 910,00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55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88.0.00.04092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1 147 910,00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693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88.0.00.04092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1 147 910,00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63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lastRenderedPageBreak/>
              <w:t>Расходные обязательства по дорожной деятельности в части разработки ПСД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88.0.00.04093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2 500,00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516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88.0.00.04093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2 500,00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53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88.0.00.04093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2 500,00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684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Расходные обязательства по дорожной деятельности в части разработки проектов по ОДД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88.0.00.04095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94 268,00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566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88.0.00.04095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94 268,00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561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88.0.00.04095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94 268,00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98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Расходные обязательства по дорожной деятельности в части паспортизации автомобильных дорог (а также диагностики дорог)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88.0.00.04096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189 704,20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69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88.0.00.04096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189 704,20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706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88.0.00.04096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189 704,20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212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88.0.00.70760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918 730,00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906 130,00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2 539 590,00</w:t>
            </w:r>
          </w:p>
        </w:tc>
      </w:tr>
      <w:tr w:rsidR="002B2E61" w:rsidRPr="007669B1" w:rsidTr="007669B1">
        <w:trPr>
          <w:trHeight w:val="553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88.0.00.70760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918 730,00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906 130,00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2 539 590,00</w:t>
            </w:r>
          </w:p>
        </w:tc>
      </w:tr>
      <w:tr w:rsidR="002B2E61" w:rsidRPr="007669B1" w:rsidTr="007669B1">
        <w:trPr>
          <w:trHeight w:val="561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88.0.00.70760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918 730,00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906 130,00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2 539 590,00</w:t>
            </w:r>
          </w:p>
        </w:tc>
      </w:tr>
      <w:tr w:rsidR="002B2E61" w:rsidRPr="007669B1" w:rsidTr="007669B1">
        <w:trPr>
          <w:trHeight w:val="2256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lastRenderedPageBreak/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proofErr w:type="spellStart"/>
            <w:r w:rsidRPr="007669B1">
              <w:rPr>
                <w:b/>
                <w:bCs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88.0.00.S0760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9 283,59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9 152,83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25 652,43</w:t>
            </w:r>
          </w:p>
        </w:tc>
      </w:tr>
      <w:tr w:rsidR="002B2E61" w:rsidRPr="007669B1" w:rsidTr="007669B1">
        <w:trPr>
          <w:trHeight w:val="573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88.0.00.S0760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9 283,59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9 152,83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25 652,43</w:t>
            </w:r>
          </w:p>
        </w:tc>
      </w:tr>
      <w:tr w:rsidR="002B2E61" w:rsidRPr="007669B1" w:rsidTr="007669B1">
        <w:trPr>
          <w:trHeight w:val="68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88.0.00.S0760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9 283,59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9 152,83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25 652,43</w:t>
            </w:r>
          </w:p>
        </w:tc>
      </w:tr>
      <w:tr w:rsidR="002B2E61" w:rsidRPr="007669B1" w:rsidTr="007669B1">
        <w:trPr>
          <w:trHeight w:val="421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2B2E61" w:rsidRPr="007669B1" w:rsidTr="007669B1">
        <w:trPr>
          <w:trHeight w:val="1264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Муниципальная программа развития субъектов малого и среднего предпринимательства на территории Малышевского сельсовета Сузунского района Новосибирской области на 2021-2023 годы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45.0.00.00000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2B2E61" w:rsidRPr="007669B1" w:rsidTr="007669B1">
        <w:trPr>
          <w:trHeight w:val="1274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Реализация мероприятий муниципальной программы развития субъектов малого и среднего предпринимательства на территории Малышевского сельсовета Сузунского района Новосибирской области на 2021-2023 годы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45.0.00.0412I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45.0.00.0412I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</w:tr>
      <w:tr w:rsidR="002B2E61" w:rsidRPr="007669B1" w:rsidTr="007669B1">
        <w:trPr>
          <w:trHeight w:val="79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45.0.00.0412I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</w:tr>
      <w:tr w:rsidR="002B2E61" w:rsidRPr="007669B1" w:rsidTr="007669B1">
        <w:trPr>
          <w:trHeight w:val="1128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Муниципальная программа «Муниципальная поддержка инвестиционной деятельности на территории Малышевского сельсовета Сузунского района Новосибирской области на 2019-2023 годы»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46.0.00.00000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2B2E61" w:rsidRPr="007669B1" w:rsidTr="007669B1">
        <w:trPr>
          <w:trHeight w:val="1271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Реализация мероприятий муниципальной программы «Муниципальная поддержка инвестиционной деятельности на территории Малышевского сельсовета Сузунского района Новосибирской области на 2019-2023 годы»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46.0.00.0413I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46.0.00.0413I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</w:tr>
      <w:tr w:rsidR="002B2E61" w:rsidRPr="007669B1" w:rsidTr="007669B1">
        <w:trPr>
          <w:trHeight w:val="936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46.0.00.0413I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1 000,00</w:t>
            </w:r>
          </w:p>
        </w:tc>
      </w:tr>
      <w:tr w:rsidR="002B2E61" w:rsidRPr="007669B1" w:rsidTr="007669B1">
        <w:trPr>
          <w:trHeight w:val="411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1 374 048,92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332 138,32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332 138,32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1 374 048,92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332 138,32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332 138,32</w:t>
            </w:r>
          </w:p>
        </w:tc>
      </w:tr>
      <w:tr w:rsidR="002B2E61" w:rsidRPr="007669B1" w:rsidTr="007669B1">
        <w:trPr>
          <w:trHeight w:val="946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Муниципальная программа «Использование и охрана земель Малышевского сельсовета Сузунского района Новосибирской области» на 2020-2022 годы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47.0.00.00000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846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Реализация мероприятий муниципальной программы «Использование и охрана земель Малышевского сельсовета Сузунского района Новосибирской области» на 2020-2022 годы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47.0.00.0503I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70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47.0.00.0503I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3 000,00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70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47.0.00.0503I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3 000,00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63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669B1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7669B1">
              <w:rPr>
                <w:b/>
                <w:bCs/>
                <w:sz w:val="18"/>
                <w:szCs w:val="18"/>
              </w:rPr>
              <w:t xml:space="preserve"> направления бюджета поселения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1 371 048,92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329 138,32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332 138,32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88.0.00.05031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341 495,50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244 689,20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244 689,20</w:t>
            </w:r>
          </w:p>
        </w:tc>
      </w:tr>
      <w:tr w:rsidR="002B2E61" w:rsidRPr="007669B1" w:rsidTr="007669B1">
        <w:trPr>
          <w:trHeight w:val="73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88.0.00.05031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341 495,50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244 689,20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244 689,20</w:t>
            </w:r>
          </w:p>
        </w:tc>
      </w:tr>
      <w:tr w:rsidR="002B2E61" w:rsidRPr="007669B1" w:rsidTr="007669B1">
        <w:trPr>
          <w:trHeight w:val="698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88.0.00.05031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341 495,50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244 689,20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244 689,20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Озеленение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88.0.00.05032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60 129,00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13 640,00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16 640,00</w:t>
            </w:r>
          </w:p>
        </w:tc>
      </w:tr>
      <w:tr w:rsidR="002B2E61" w:rsidRPr="007669B1" w:rsidTr="007669B1">
        <w:trPr>
          <w:trHeight w:val="656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88.0.00.05032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60 129,00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13 640,00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16 640,00</w:t>
            </w:r>
          </w:p>
        </w:tc>
      </w:tr>
      <w:tr w:rsidR="002B2E61" w:rsidRPr="007669B1" w:rsidTr="007669B1">
        <w:trPr>
          <w:trHeight w:val="694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88.0.00.05032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60 129,00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13 640,00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16 640,00</w:t>
            </w:r>
          </w:p>
        </w:tc>
      </w:tr>
      <w:tr w:rsidR="002B2E61" w:rsidRPr="007669B1" w:rsidTr="007669B1">
        <w:trPr>
          <w:trHeight w:val="420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88.0.00.05033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19 009,12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19 009,12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19 009,12</w:t>
            </w:r>
          </w:p>
        </w:tc>
      </w:tr>
      <w:tr w:rsidR="002B2E61" w:rsidRPr="007669B1" w:rsidTr="007669B1">
        <w:trPr>
          <w:trHeight w:val="554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88.0.00.05033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19 009,12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19 009,12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19 009,12</w:t>
            </w:r>
          </w:p>
        </w:tc>
      </w:tr>
      <w:tr w:rsidR="002B2E61" w:rsidRPr="007669B1" w:rsidTr="007669B1">
        <w:trPr>
          <w:trHeight w:val="562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88.0.00.05033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19 009,12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19 009,12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19 009,12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Содержание памятников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88.0.00.05034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232 000,00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41 000,00</w:t>
            </w:r>
          </w:p>
        </w:tc>
      </w:tr>
      <w:tr w:rsidR="002B2E61" w:rsidRPr="007669B1" w:rsidTr="007669B1">
        <w:trPr>
          <w:trHeight w:val="64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88.0.00.05034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232 000,00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41 000,00</w:t>
            </w:r>
          </w:p>
        </w:tc>
      </w:tr>
      <w:tr w:rsidR="002B2E61" w:rsidRPr="007669B1" w:rsidTr="007669B1">
        <w:trPr>
          <w:trHeight w:val="571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88.0.00.05034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232 000,00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41 000,00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88.0.00.05035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557 015,30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10 800,00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10 800,00</w:t>
            </w:r>
          </w:p>
        </w:tc>
      </w:tr>
      <w:tr w:rsidR="002B2E61" w:rsidRPr="007669B1" w:rsidTr="007669B1">
        <w:trPr>
          <w:trHeight w:val="499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88.0.00.05035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557 015,30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10 800,00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10 800,00</w:t>
            </w:r>
          </w:p>
        </w:tc>
      </w:tr>
      <w:tr w:rsidR="002B2E61" w:rsidRPr="007669B1" w:rsidTr="007669B1">
        <w:trPr>
          <w:trHeight w:val="70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88.0.00.05035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557 015,30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10 800,00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10 800,00</w:t>
            </w:r>
          </w:p>
        </w:tc>
      </w:tr>
      <w:tr w:rsidR="002B2E61" w:rsidRPr="007669B1" w:rsidTr="007669B1">
        <w:trPr>
          <w:trHeight w:val="70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88.0.00.05036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161 400,00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561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88.0.00.05036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161 400,00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55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88.0.00.05036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161 400,00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684 375,00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684 375,00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472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669B1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7669B1">
              <w:rPr>
                <w:b/>
                <w:bCs/>
                <w:sz w:val="18"/>
                <w:szCs w:val="18"/>
              </w:rPr>
              <w:t xml:space="preserve"> направления бюджета поселения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684 375,00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976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88.0.00.08011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684 375,00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88.0.00.08011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500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684 375,00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88.0.00.08011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540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684 375,00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272 100,00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272 100,00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272 100,00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272 100,00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272 100,00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272 100,00</w:t>
            </w:r>
          </w:p>
        </w:tc>
      </w:tr>
      <w:tr w:rsidR="002B2E61" w:rsidRPr="007669B1" w:rsidTr="007669B1">
        <w:trPr>
          <w:trHeight w:val="398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669B1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7669B1">
              <w:rPr>
                <w:b/>
                <w:bCs/>
                <w:sz w:val="18"/>
                <w:szCs w:val="18"/>
              </w:rPr>
              <w:t xml:space="preserve"> направления бюджета поселения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272 100,00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272 100,00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272 100,00</w:t>
            </w:r>
          </w:p>
        </w:tc>
      </w:tr>
      <w:tr w:rsidR="002B2E61" w:rsidRPr="007669B1" w:rsidTr="007669B1">
        <w:trPr>
          <w:trHeight w:val="419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88.0.00.10011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272 100,00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272 100,00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272 100,00</w:t>
            </w:r>
          </w:p>
        </w:tc>
      </w:tr>
      <w:tr w:rsidR="002B2E61" w:rsidRPr="007669B1" w:rsidTr="007669B1">
        <w:trPr>
          <w:trHeight w:val="411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88.0.00.10011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300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272 100,00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272 100,00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272 100,00</w:t>
            </w:r>
          </w:p>
        </w:tc>
      </w:tr>
      <w:tr w:rsidR="002B2E61" w:rsidRPr="007669B1" w:rsidTr="007669B1">
        <w:trPr>
          <w:trHeight w:val="41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88.0.00.10011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310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272 100,00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272 100,00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272 100,00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255 770,00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255 770,00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474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669B1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7669B1">
              <w:rPr>
                <w:b/>
                <w:bCs/>
                <w:sz w:val="18"/>
                <w:szCs w:val="18"/>
              </w:rPr>
              <w:t xml:space="preserve"> направления бюджета поселения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255 770,00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1699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88.0.00.11021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33 698,00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88.0.00.11021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500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33 698,00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88.0.00.11021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540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33 698,00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1471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155 525,00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55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155 525,00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551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155 525,00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1409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области", в части </w:t>
            </w:r>
            <w:proofErr w:type="spellStart"/>
            <w:r w:rsidRPr="007669B1">
              <w:rPr>
                <w:b/>
                <w:bCs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88.0.00.S0240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66 547,00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557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66 547,00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564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88.0.00.S0240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66 547,00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sz w:val="18"/>
                <w:szCs w:val="18"/>
              </w:rPr>
            </w:pPr>
            <w:r w:rsidRPr="007669B1">
              <w:rPr>
                <w:sz w:val="18"/>
                <w:szCs w:val="18"/>
              </w:rPr>
              <w:t>0,00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lastRenderedPageBreak/>
              <w:t>Условно утвержденные расходы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144 524,00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313 515,00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144 524,00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313 515,00</w:t>
            </w:r>
          </w:p>
        </w:tc>
      </w:tr>
      <w:tr w:rsidR="002B2E61" w:rsidRPr="007669B1" w:rsidTr="007669B1">
        <w:trPr>
          <w:trHeight w:val="315"/>
        </w:trPr>
        <w:tc>
          <w:tcPr>
            <w:tcW w:w="525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8 982 391,450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6 798 304,000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B2E61" w:rsidRPr="007669B1" w:rsidRDefault="002B2E61" w:rsidP="002B2E61">
            <w:pPr>
              <w:jc w:val="right"/>
              <w:rPr>
                <w:b/>
                <w:bCs/>
                <w:sz w:val="18"/>
                <w:szCs w:val="18"/>
              </w:rPr>
            </w:pPr>
            <w:r w:rsidRPr="007669B1">
              <w:rPr>
                <w:b/>
                <w:bCs/>
                <w:sz w:val="18"/>
                <w:szCs w:val="18"/>
              </w:rPr>
              <w:t>8 925 553,000</w:t>
            </w:r>
          </w:p>
        </w:tc>
      </w:tr>
    </w:tbl>
    <w:p w:rsidR="002B2E61" w:rsidRPr="009750D9" w:rsidRDefault="002B2E61" w:rsidP="000B600E">
      <w:pPr>
        <w:tabs>
          <w:tab w:val="left" w:pos="828"/>
        </w:tabs>
        <w:jc w:val="both"/>
        <w:rPr>
          <w:sz w:val="28"/>
          <w:szCs w:val="28"/>
        </w:rPr>
      </w:pPr>
    </w:p>
    <w:sectPr w:rsidR="002B2E61" w:rsidRPr="009750D9" w:rsidSect="009567AB">
      <w:pgSz w:w="16840" w:h="11907" w:orient="landscape" w:code="9"/>
      <w:pgMar w:top="851" w:right="851" w:bottom="851" w:left="56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26B"/>
    <w:multiLevelType w:val="hybridMultilevel"/>
    <w:tmpl w:val="15829924"/>
    <w:lvl w:ilvl="0" w:tplc="09E8447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6465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E00D6A"/>
    <w:multiLevelType w:val="hybridMultilevel"/>
    <w:tmpl w:val="5FBE7394"/>
    <w:lvl w:ilvl="0" w:tplc="4676912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2F2F49BE"/>
    <w:multiLevelType w:val="hybridMultilevel"/>
    <w:tmpl w:val="10F0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E049B"/>
    <w:multiLevelType w:val="hybridMultilevel"/>
    <w:tmpl w:val="65DAE976"/>
    <w:lvl w:ilvl="0" w:tplc="D0BC361E">
      <w:start w:val="11"/>
      <w:numFmt w:val="decimal"/>
      <w:lvlText w:val="%1"/>
      <w:lvlJc w:val="left"/>
      <w:pPr>
        <w:tabs>
          <w:tab w:val="num" w:pos="4464"/>
        </w:tabs>
        <w:ind w:left="446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5">
    <w:nsid w:val="34172681"/>
    <w:multiLevelType w:val="hybridMultilevel"/>
    <w:tmpl w:val="9D7E979A"/>
    <w:lvl w:ilvl="0" w:tplc="7DAC916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36761C78"/>
    <w:multiLevelType w:val="hybridMultilevel"/>
    <w:tmpl w:val="02747702"/>
    <w:lvl w:ilvl="0" w:tplc="44946E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3D257101"/>
    <w:multiLevelType w:val="hybridMultilevel"/>
    <w:tmpl w:val="EA705A58"/>
    <w:lvl w:ilvl="0" w:tplc="32C4EDA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E561872"/>
    <w:multiLevelType w:val="hybridMultilevel"/>
    <w:tmpl w:val="C76A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CF3809"/>
    <w:multiLevelType w:val="hybridMultilevel"/>
    <w:tmpl w:val="9FF2B3A8"/>
    <w:lvl w:ilvl="0" w:tplc="7840A2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A64FC92">
      <w:start w:val="3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DAB6EB4"/>
    <w:multiLevelType w:val="hybridMultilevel"/>
    <w:tmpl w:val="B9B84B48"/>
    <w:lvl w:ilvl="0" w:tplc="1FEC1F6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51F611B4"/>
    <w:multiLevelType w:val="hybridMultilevel"/>
    <w:tmpl w:val="B79AF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E83874"/>
    <w:multiLevelType w:val="hybridMultilevel"/>
    <w:tmpl w:val="FDF2F104"/>
    <w:lvl w:ilvl="0" w:tplc="75DCF6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8D16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41C1B5B"/>
    <w:multiLevelType w:val="hybridMultilevel"/>
    <w:tmpl w:val="8C02AF2E"/>
    <w:lvl w:ilvl="0" w:tplc="7BBAEF2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2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E63F23"/>
    <w:rsid w:val="0000036E"/>
    <w:rsid w:val="0000101C"/>
    <w:rsid w:val="00001C5B"/>
    <w:rsid w:val="0000201D"/>
    <w:rsid w:val="000054A5"/>
    <w:rsid w:val="00005FC7"/>
    <w:rsid w:val="00010816"/>
    <w:rsid w:val="0001287F"/>
    <w:rsid w:val="00012E5F"/>
    <w:rsid w:val="00017CE1"/>
    <w:rsid w:val="000216D5"/>
    <w:rsid w:val="000221D7"/>
    <w:rsid w:val="00025D1A"/>
    <w:rsid w:val="0002613B"/>
    <w:rsid w:val="00027F9D"/>
    <w:rsid w:val="00031762"/>
    <w:rsid w:val="00036285"/>
    <w:rsid w:val="00040003"/>
    <w:rsid w:val="000414A0"/>
    <w:rsid w:val="00042C1D"/>
    <w:rsid w:val="00045591"/>
    <w:rsid w:val="00045B62"/>
    <w:rsid w:val="0005019C"/>
    <w:rsid w:val="000505E5"/>
    <w:rsid w:val="00051184"/>
    <w:rsid w:val="000543BB"/>
    <w:rsid w:val="0005579C"/>
    <w:rsid w:val="00056AA9"/>
    <w:rsid w:val="00056D98"/>
    <w:rsid w:val="000611EE"/>
    <w:rsid w:val="000626CF"/>
    <w:rsid w:val="00065E2E"/>
    <w:rsid w:val="00075920"/>
    <w:rsid w:val="00075A2F"/>
    <w:rsid w:val="00076579"/>
    <w:rsid w:val="00076671"/>
    <w:rsid w:val="00080BBA"/>
    <w:rsid w:val="00084C13"/>
    <w:rsid w:val="0009719A"/>
    <w:rsid w:val="0009757E"/>
    <w:rsid w:val="000A759F"/>
    <w:rsid w:val="000B01C1"/>
    <w:rsid w:val="000B0982"/>
    <w:rsid w:val="000B5522"/>
    <w:rsid w:val="000B600E"/>
    <w:rsid w:val="000B6D69"/>
    <w:rsid w:val="000C11BF"/>
    <w:rsid w:val="000C2C04"/>
    <w:rsid w:val="000C2C70"/>
    <w:rsid w:val="000C2DA0"/>
    <w:rsid w:val="000C39D9"/>
    <w:rsid w:val="000C4643"/>
    <w:rsid w:val="000C5C1C"/>
    <w:rsid w:val="000C5EAF"/>
    <w:rsid w:val="000D0849"/>
    <w:rsid w:val="000D08C4"/>
    <w:rsid w:val="000D1CCD"/>
    <w:rsid w:val="000D1E13"/>
    <w:rsid w:val="000D2DDD"/>
    <w:rsid w:val="000D7269"/>
    <w:rsid w:val="000D7B07"/>
    <w:rsid w:val="000E0AA0"/>
    <w:rsid w:val="000E245B"/>
    <w:rsid w:val="000F46B8"/>
    <w:rsid w:val="000F7898"/>
    <w:rsid w:val="00100F7F"/>
    <w:rsid w:val="001013C3"/>
    <w:rsid w:val="00102241"/>
    <w:rsid w:val="0010385F"/>
    <w:rsid w:val="001052A5"/>
    <w:rsid w:val="00107A9A"/>
    <w:rsid w:val="00112372"/>
    <w:rsid w:val="00114FEF"/>
    <w:rsid w:val="0011568A"/>
    <w:rsid w:val="001159BB"/>
    <w:rsid w:val="0011761F"/>
    <w:rsid w:val="001222A3"/>
    <w:rsid w:val="00122311"/>
    <w:rsid w:val="00122DC6"/>
    <w:rsid w:val="001251B6"/>
    <w:rsid w:val="00133FB3"/>
    <w:rsid w:val="00143052"/>
    <w:rsid w:val="0014350C"/>
    <w:rsid w:val="001452B1"/>
    <w:rsid w:val="001462FA"/>
    <w:rsid w:val="001469E7"/>
    <w:rsid w:val="00147803"/>
    <w:rsid w:val="00147992"/>
    <w:rsid w:val="001505A3"/>
    <w:rsid w:val="001527B1"/>
    <w:rsid w:val="00152A42"/>
    <w:rsid w:val="0015347F"/>
    <w:rsid w:val="00155067"/>
    <w:rsid w:val="00156987"/>
    <w:rsid w:val="00164848"/>
    <w:rsid w:val="00171115"/>
    <w:rsid w:val="00172CC4"/>
    <w:rsid w:val="0017338F"/>
    <w:rsid w:val="0017468B"/>
    <w:rsid w:val="00180C91"/>
    <w:rsid w:val="00183CA0"/>
    <w:rsid w:val="00186536"/>
    <w:rsid w:val="001875FA"/>
    <w:rsid w:val="001930B9"/>
    <w:rsid w:val="001973B9"/>
    <w:rsid w:val="001A1730"/>
    <w:rsid w:val="001A18BF"/>
    <w:rsid w:val="001A23BC"/>
    <w:rsid w:val="001A2F96"/>
    <w:rsid w:val="001A3284"/>
    <w:rsid w:val="001B09C3"/>
    <w:rsid w:val="001B0D0E"/>
    <w:rsid w:val="001B1035"/>
    <w:rsid w:val="001B30F0"/>
    <w:rsid w:val="001B5C2D"/>
    <w:rsid w:val="001B6D1B"/>
    <w:rsid w:val="001C3C23"/>
    <w:rsid w:val="001C63A1"/>
    <w:rsid w:val="001D02F1"/>
    <w:rsid w:val="001D7ECE"/>
    <w:rsid w:val="001E16CA"/>
    <w:rsid w:val="001E1913"/>
    <w:rsid w:val="001E378E"/>
    <w:rsid w:val="001E709D"/>
    <w:rsid w:val="001E763A"/>
    <w:rsid w:val="001F04B3"/>
    <w:rsid w:val="001F21F8"/>
    <w:rsid w:val="001F4B5C"/>
    <w:rsid w:val="001F66C6"/>
    <w:rsid w:val="001F7D46"/>
    <w:rsid w:val="002018AE"/>
    <w:rsid w:val="00201C83"/>
    <w:rsid w:val="00204D85"/>
    <w:rsid w:val="00205497"/>
    <w:rsid w:val="00205839"/>
    <w:rsid w:val="00211907"/>
    <w:rsid w:val="00212CFF"/>
    <w:rsid w:val="00212EC2"/>
    <w:rsid w:val="00213427"/>
    <w:rsid w:val="00214773"/>
    <w:rsid w:val="00217772"/>
    <w:rsid w:val="0022155B"/>
    <w:rsid w:val="0022210C"/>
    <w:rsid w:val="002235A7"/>
    <w:rsid w:val="00224910"/>
    <w:rsid w:val="00225C2A"/>
    <w:rsid w:val="002277AA"/>
    <w:rsid w:val="00227D83"/>
    <w:rsid w:val="00231BB6"/>
    <w:rsid w:val="00232072"/>
    <w:rsid w:val="002323BA"/>
    <w:rsid w:val="00242530"/>
    <w:rsid w:val="0024301C"/>
    <w:rsid w:val="002476AF"/>
    <w:rsid w:val="00247E73"/>
    <w:rsid w:val="002510D1"/>
    <w:rsid w:val="002547A1"/>
    <w:rsid w:val="00256419"/>
    <w:rsid w:val="00257049"/>
    <w:rsid w:val="00257782"/>
    <w:rsid w:val="0026168E"/>
    <w:rsid w:val="002616A0"/>
    <w:rsid w:val="00261D28"/>
    <w:rsid w:val="00262F50"/>
    <w:rsid w:val="0026516E"/>
    <w:rsid w:val="0026629D"/>
    <w:rsid w:val="00267AD3"/>
    <w:rsid w:val="00267D9F"/>
    <w:rsid w:val="00271903"/>
    <w:rsid w:val="0027359C"/>
    <w:rsid w:val="00274FF1"/>
    <w:rsid w:val="00276663"/>
    <w:rsid w:val="002767A4"/>
    <w:rsid w:val="002768F4"/>
    <w:rsid w:val="002800E9"/>
    <w:rsid w:val="00280499"/>
    <w:rsid w:val="00280522"/>
    <w:rsid w:val="00284BD5"/>
    <w:rsid w:val="00285C5B"/>
    <w:rsid w:val="00286154"/>
    <w:rsid w:val="00286C65"/>
    <w:rsid w:val="00287744"/>
    <w:rsid w:val="002913FE"/>
    <w:rsid w:val="00295D76"/>
    <w:rsid w:val="00296007"/>
    <w:rsid w:val="002A2A72"/>
    <w:rsid w:val="002A39D7"/>
    <w:rsid w:val="002A3BE0"/>
    <w:rsid w:val="002A57FE"/>
    <w:rsid w:val="002B2247"/>
    <w:rsid w:val="002B2E61"/>
    <w:rsid w:val="002B7627"/>
    <w:rsid w:val="002C234F"/>
    <w:rsid w:val="002C5AFC"/>
    <w:rsid w:val="002C5CEF"/>
    <w:rsid w:val="002C6FEF"/>
    <w:rsid w:val="002D08C8"/>
    <w:rsid w:val="002D1192"/>
    <w:rsid w:val="002F0A48"/>
    <w:rsid w:val="002F18CA"/>
    <w:rsid w:val="002F29A4"/>
    <w:rsid w:val="002F6A53"/>
    <w:rsid w:val="0030773B"/>
    <w:rsid w:val="00310F95"/>
    <w:rsid w:val="00312630"/>
    <w:rsid w:val="0031308C"/>
    <w:rsid w:val="00314169"/>
    <w:rsid w:val="00314DCC"/>
    <w:rsid w:val="003156E1"/>
    <w:rsid w:val="00316CB6"/>
    <w:rsid w:val="00323B38"/>
    <w:rsid w:val="00323D65"/>
    <w:rsid w:val="003276EF"/>
    <w:rsid w:val="0033169B"/>
    <w:rsid w:val="003328D0"/>
    <w:rsid w:val="0033383E"/>
    <w:rsid w:val="00335109"/>
    <w:rsid w:val="00335914"/>
    <w:rsid w:val="00335FFA"/>
    <w:rsid w:val="00337473"/>
    <w:rsid w:val="00337F84"/>
    <w:rsid w:val="0034097B"/>
    <w:rsid w:val="003418DF"/>
    <w:rsid w:val="00344317"/>
    <w:rsid w:val="00354214"/>
    <w:rsid w:val="003542EC"/>
    <w:rsid w:val="00357479"/>
    <w:rsid w:val="003602A5"/>
    <w:rsid w:val="00362108"/>
    <w:rsid w:val="00364D3D"/>
    <w:rsid w:val="0036786F"/>
    <w:rsid w:val="00372B24"/>
    <w:rsid w:val="00374538"/>
    <w:rsid w:val="00387CD3"/>
    <w:rsid w:val="0039308E"/>
    <w:rsid w:val="00394CFF"/>
    <w:rsid w:val="003952EA"/>
    <w:rsid w:val="00395E07"/>
    <w:rsid w:val="00396810"/>
    <w:rsid w:val="003A091E"/>
    <w:rsid w:val="003B0A49"/>
    <w:rsid w:val="003B12F2"/>
    <w:rsid w:val="003B24E6"/>
    <w:rsid w:val="003B2A0F"/>
    <w:rsid w:val="003B459D"/>
    <w:rsid w:val="003B4EDF"/>
    <w:rsid w:val="003B4F8E"/>
    <w:rsid w:val="003C0A1F"/>
    <w:rsid w:val="003C11C2"/>
    <w:rsid w:val="003C1706"/>
    <w:rsid w:val="003C349C"/>
    <w:rsid w:val="003C6B82"/>
    <w:rsid w:val="003C7441"/>
    <w:rsid w:val="003D0A17"/>
    <w:rsid w:val="003D29F3"/>
    <w:rsid w:val="003D5FEB"/>
    <w:rsid w:val="003D700A"/>
    <w:rsid w:val="003E28BD"/>
    <w:rsid w:val="003E4335"/>
    <w:rsid w:val="003E4B4E"/>
    <w:rsid w:val="003E6CE8"/>
    <w:rsid w:val="003F3031"/>
    <w:rsid w:val="003F4EC9"/>
    <w:rsid w:val="003F5029"/>
    <w:rsid w:val="003F5078"/>
    <w:rsid w:val="003F7211"/>
    <w:rsid w:val="003F7E76"/>
    <w:rsid w:val="00405D47"/>
    <w:rsid w:val="004104AC"/>
    <w:rsid w:val="00413BE0"/>
    <w:rsid w:val="00415204"/>
    <w:rsid w:val="00416147"/>
    <w:rsid w:val="00422AD3"/>
    <w:rsid w:val="00424965"/>
    <w:rsid w:val="00425554"/>
    <w:rsid w:val="00430A84"/>
    <w:rsid w:val="00432A3D"/>
    <w:rsid w:val="0043321A"/>
    <w:rsid w:val="00434634"/>
    <w:rsid w:val="00437341"/>
    <w:rsid w:val="0043782B"/>
    <w:rsid w:val="004418D6"/>
    <w:rsid w:val="00443ED8"/>
    <w:rsid w:val="00445099"/>
    <w:rsid w:val="004464A5"/>
    <w:rsid w:val="00446CE6"/>
    <w:rsid w:val="0045411D"/>
    <w:rsid w:val="00455B9C"/>
    <w:rsid w:val="004576AB"/>
    <w:rsid w:val="00457861"/>
    <w:rsid w:val="004648D6"/>
    <w:rsid w:val="00465FEB"/>
    <w:rsid w:val="00472D4F"/>
    <w:rsid w:val="00475CED"/>
    <w:rsid w:val="00477727"/>
    <w:rsid w:val="004778D7"/>
    <w:rsid w:val="004843D5"/>
    <w:rsid w:val="00486746"/>
    <w:rsid w:val="0048692C"/>
    <w:rsid w:val="00492894"/>
    <w:rsid w:val="004929BB"/>
    <w:rsid w:val="00492EDC"/>
    <w:rsid w:val="0049316B"/>
    <w:rsid w:val="004A0F09"/>
    <w:rsid w:val="004A4019"/>
    <w:rsid w:val="004A506E"/>
    <w:rsid w:val="004B6480"/>
    <w:rsid w:val="004C10A9"/>
    <w:rsid w:val="004C27A1"/>
    <w:rsid w:val="004D08E5"/>
    <w:rsid w:val="004D3DE2"/>
    <w:rsid w:val="004D581B"/>
    <w:rsid w:val="004D6066"/>
    <w:rsid w:val="004E0029"/>
    <w:rsid w:val="004E2E44"/>
    <w:rsid w:val="004E5F35"/>
    <w:rsid w:val="004F2190"/>
    <w:rsid w:val="004F28B5"/>
    <w:rsid w:val="004F2A78"/>
    <w:rsid w:val="004F4564"/>
    <w:rsid w:val="004F6007"/>
    <w:rsid w:val="004F62FB"/>
    <w:rsid w:val="004F6B59"/>
    <w:rsid w:val="005007F0"/>
    <w:rsid w:val="00501ADB"/>
    <w:rsid w:val="00501FA6"/>
    <w:rsid w:val="005045BE"/>
    <w:rsid w:val="00505449"/>
    <w:rsid w:val="005058B3"/>
    <w:rsid w:val="00510C59"/>
    <w:rsid w:val="00511B73"/>
    <w:rsid w:val="00512AD1"/>
    <w:rsid w:val="0051585A"/>
    <w:rsid w:val="005165BF"/>
    <w:rsid w:val="00516774"/>
    <w:rsid w:val="00523401"/>
    <w:rsid w:val="00531A06"/>
    <w:rsid w:val="00532ADA"/>
    <w:rsid w:val="00541107"/>
    <w:rsid w:val="005419C9"/>
    <w:rsid w:val="00543379"/>
    <w:rsid w:val="00545D3A"/>
    <w:rsid w:val="00546D13"/>
    <w:rsid w:val="00553510"/>
    <w:rsid w:val="0055583A"/>
    <w:rsid w:val="00557FDD"/>
    <w:rsid w:val="00566C67"/>
    <w:rsid w:val="00567245"/>
    <w:rsid w:val="0057429A"/>
    <w:rsid w:val="005743B7"/>
    <w:rsid w:val="0057659B"/>
    <w:rsid w:val="0057765F"/>
    <w:rsid w:val="005813DD"/>
    <w:rsid w:val="00581610"/>
    <w:rsid w:val="005843A4"/>
    <w:rsid w:val="00586EA1"/>
    <w:rsid w:val="0058730F"/>
    <w:rsid w:val="005903EF"/>
    <w:rsid w:val="00590DAE"/>
    <w:rsid w:val="00594415"/>
    <w:rsid w:val="005A0BDE"/>
    <w:rsid w:val="005A2237"/>
    <w:rsid w:val="005A54CF"/>
    <w:rsid w:val="005A6EC3"/>
    <w:rsid w:val="005A7864"/>
    <w:rsid w:val="005B00F8"/>
    <w:rsid w:val="005B2326"/>
    <w:rsid w:val="005B29EA"/>
    <w:rsid w:val="005B3A03"/>
    <w:rsid w:val="005B4D89"/>
    <w:rsid w:val="005B5705"/>
    <w:rsid w:val="005B6341"/>
    <w:rsid w:val="005C0240"/>
    <w:rsid w:val="005C0EF6"/>
    <w:rsid w:val="005C20DE"/>
    <w:rsid w:val="005C63C3"/>
    <w:rsid w:val="005C6854"/>
    <w:rsid w:val="005D67AA"/>
    <w:rsid w:val="005E7717"/>
    <w:rsid w:val="005F199F"/>
    <w:rsid w:val="005F54DA"/>
    <w:rsid w:val="005F5888"/>
    <w:rsid w:val="005F7B89"/>
    <w:rsid w:val="0060119C"/>
    <w:rsid w:val="00602907"/>
    <w:rsid w:val="00605E1B"/>
    <w:rsid w:val="00610065"/>
    <w:rsid w:val="0061037F"/>
    <w:rsid w:val="006124FF"/>
    <w:rsid w:val="0062214A"/>
    <w:rsid w:val="00624410"/>
    <w:rsid w:val="006251B8"/>
    <w:rsid w:val="00625D18"/>
    <w:rsid w:val="00626228"/>
    <w:rsid w:val="0062626B"/>
    <w:rsid w:val="006305D8"/>
    <w:rsid w:val="006325EC"/>
    <w:rsid w:val="00637A24"/>
    <w:rsid w:val="00637E91"/>
    <w:rsid w:val="006404C2"/>
    <w:rsid w:val="00642316"/>
    <w:rsid w:val="00646F57"/>
    <w:rsid w:val="00647204"/>
    <w:rsid w:val="006532C3"/>
    <w:rsid w:val="00654AEA"/>
    <w:rsid w:val="006606C3"/>
    <w:rsid w:val="006619A6"/>
    <w:rsid w:val="0066279F"/>
    <w:rsid w:val="00663681"/>
    <w:rsid w:val="00674450"/>
    <w:rsid w:val="00675ED4"/>
    <w:rsid w:val="006800B0"/>
    <w:rsid w:val="006807B1"/>
    <w:rsid w:val="00680988"/>
    <w:rsid w:val="00680D83"/>
    <w:rsid w:val="00680E85"/>
    <w:rsid w:val="0068107D"/>
    <w:rsid w:val="00681423"/>
    <w:rsid w:val="006817F3"/>
    <w:rsid w:val="0068302F"/>
    <w:rsid w:val="0068470D"/>
    <w:rsid w:val="006872E6"/>
    <w:rsid w:val="006878A4"/>
    <w:rsid w:val="00692AE4"/>
    <w:rsid w:val="00692E25"/>
    <w:rsid w:val="00693240"/>
    <w:rsid w:val="00696CC9"/>
    <w:rsid w:val="006972AE"/>
    <w:rsid w:val="006A18EA"/>
    <w:rsid w:val="006A6260"/>
    <w:rsid w:val="006A67AD"/>
    <w:rsid w:val="006B1B4F"/>
    <w:rsid w:val="006B369F"/>
    <w:rsid w:val="006B437B"/>
    <w:rsid w:val="006B51F1"/>
    <w:rsid w:val="006B5DE7"/>
    <w:rsid w:val="006B6775"/>
    <w:rsid w:val="006C0BFB"/>
    <w:rsid w:val="006C16BC"/>
    <w:rsid w:val="006C4237"/>
    <w:rsid w:val="006D1586"/>
    <w:rsid w:val="006D2FB6"/>
    <w:rsid w:val="006D40AB"/>
    <w:rsid w:val="006D4BC1"/>
    <w:rsid w:val="006D51F6"/>
    <w:rsid w:val="006E047D"/>
    <w:rsid w:val="006E0692"/>
    <w:rsid w:val="006E5070"/>
    <w:rsid w:val="006E7B7F"/>
    <w:rsid w:val="006F049D"/>
    <w:rsid w:val="006F2FC9"/>
    <w:rsid w:val="006F47EB"/>
    <w:rsid w:val="006F6B7B"/>
    <w:rsid w:val="006F6C85"/>
    <w:rsid w:val="007006D3"/>
    <w:rsid w:val="0070174D"/>
    <w:rsid w:val="00702B33"/>
    <w:rsid w:val="007043B9"/>
    <w:rsid w:val="007114D5"/>
    <w:rsid w:val="007133C9"/>
    <w:rsid w:val="007160A5"/>
    <w:rsid w:val="00716509"/>
    <w:rsid w:val="00717BE1"/>
    <w:rsid w:val="0072240B"/>
    <w:rsid w:val="0072253B"/>
    <w:rsid w:val="00724005"/>
    <w:rsid w:val="00724F64"/>
    <w:rsid w:val="007269C0"/>
    <w:rsid w:val="0072792E"/>
    <w:rsid w:val="00732A88"/>
    <w:rsid w:val="00732C5F"/>
    <w:rsid w:val="00734E07"/>
    <w:rsid w:val="0074162C"/>
    <w:rsid w:val="007431DB"/>
    <w:rsid w:val="007437DD"/>
    <w:rsid w:val="00744FF3"/>
    <w:rsid w:val="0074601B"/>
    <w:rsid w:val="00746E00"/>
    <w:rsid w:val="00747634"/>
    <w:rsid w:val="00751798"/>
    <w:rsid w:val="00751BB0"/>
    <w:rsid w:val="0075256C"/>
    <w:rsid w:val="00753160"/>
    <w:rsid w:val="007553FA"/>
    <w:rsid w:val="00755954"/>
    <w:rsid w:val="00757868"/>
    <w:rsid w:val="00757997"/>
    <w:rsid w:val="00761B7E"/>
    <w:rsid w:val="007636A0"/>
    <w:rsid w:val="007669B1"/>
    <w:rsid w:val="0076701C"/>
    <w:rsid w:val="00767EFB"/>
    <w:rsid w:val="00770954"/>
    <w:rsid w:val="007716DD"/>
    <w:rsid w:val="00772A1F"/>
    <w:rsid w:val="007734D0"/>
    <w:rsid w:val="00774C39"/>
    <w:rsid w:val="00775B88"/>
    <w:rsid w:val="007804E2"/>
    <w:rsid w:val="007819D3"/>
    <w:rsid w:val="007832E6"/>
    <w:rsid w:val="00785A1A"/>
    <w:rsid w:val="00792635"/>
    <w:rsid w:val="00793642"/>
    <w:rsid w:val="00793DF6"/>
    <w:rsid w:val="007A579C"/>
    <w:rsid w:val="007B096D"/>
    <w:rsid w:val="007B2448"/>
    <w:rsid w:val="007B396D"/>
    <w:rsid w:val="007B4F96"/>
    <w:rsid w:val="007B5867"/>
    <w:rsid w:val="007C1DDE"/>
    <w:rsid w:val="007C2397"/>
    <w:rsid w:val="007C23AE"/>
    <w:rsid w:val="007C336F"/>
    <w:rsid w:val="007C358F"/>
    <w:rsid w:val="007C6C44"/>
    <w:rsid w:val="007D202A"/>
    <w:rsid w:val="007D23DD"/>
    <w:rsid w:val="007D39ED"/>
    <w:rsid w:val="007E2967"/>
    <w:rsid w:val="007F01B6"/>
    <w:rsid w:val="007F0893"/>
    <w:rsid w:val="007F5351"/>
    <w:rsid w:val="007F7D27"/>
    <w:rsid w:val="00800D5D"/>
    <w:rsid w:val="0080594E"/>
    <w:rsid w:val="00810167"/>
    <w:rsid w:val="00810DB3"/>
    <w:rsid w:val="008136D6"/>
    <w:rsid w:val="00814F3E"/>
    <w:rsid w:val="00817BB9"/>
    <w:rsid w:val="008206AC"/>
    <w:rsid w:val="00820A4F"/>
    <w:rsid w:val="00821468"/>
    <w:rsid w:val="00821801"/>
    <w:rsid w:val="008218C8"/>
    <w:rsid w:val="00821D98"/>
    <w:rsid w:val="0082279F"/>
    <w:rsid w:val="00824E52"/>
    <w:rsid w:val="00826156"/>
    <w:rsid w:val="008261A4"/>
    <w:rsid w:val="008266A9"/>
    <w:rsid w:val="008309AF"/>
    <w:rsid w:val="00830B5B"/>
    <w:rsid w:val="00832000"/>
    <w:rsid w:val="00833282"/>
    <w:rsid w:val="00833691"/>
    <w:rsid w:val="0083503D"/>
    <w:rsid w:val="00835BE9"/>
    <w:rsid w:val="0084070D"/>
    <w:rsid w:val="00842CAB"/>
    <w:rsid w:val="00843E09"/>
    <w:rsid w:val="00845708"/>
    <w:rsid w:val="008517A8"/>
    <w:rsid w:val="0085408D"/>
    <w:rsid w:val="00860BEA"/>
    <w:rsid w:val="00866A25"/>
    <w:rsid w:val="00867B10"/>
    <w:rsid w:val="0087259E"/>
    <w:rsid w:val="008801BF"/>
    <w:rsid w:val="00880ADB"/>
    <w:rsid w:val="008864A6"/>
    <w:rsid w:val="00887AA7"/>
    <w:rsid w:val="008959C9"/>
    <w:rsid w:val="0089678E"/>
    <w:rsid w:val="008A2B5F"/>
    <w:rsid w:val="008A342D"/>
    <w:rsid w:val="008A3482"/>
    <w:rsid w:val="008A7DC0"/>
    <w:rsid w:val="008B4F2A"/>
    <w:rsid w:val="008B597D"/>
    <w:rsid w:val="008B5B37"/>
    <w:rsid w:val="008C5121"/>
    <w:rsid w:val="008C6ACD"/>
    <w:rsid w:val="008E4CBF"/>
    <w:rsid w:val="008E646A"/>
    <w:rsid w:val="008E6811"/>
    <w:rsid w:val="008E7B75"/>
    <w:rsid w:val="008F2388"/>
    <w:rsid w:val="009012AA"/>
    <w:rsid w:val="009014E9"/>
    <w:rsid w:val="0090221C"/>
    <w:rsid w:val="00903A47"/>
    <w:rsid w:val="00905C2C"/>
    <w:rsid w:val="00905E4A"/>
    <w:rsid w:val="00906D3A"/>
    <w:rsid w:val="00907EB7"/>
    <w:rsid w:val="009106DF"/>
    <w:rsid w:val="009115E3"/>
    <w:rsid w:val="00915BC7"/>
    <w:rsid w:val="0091743C"/>
    <w:rsid w:val="0092313A"/>
    <w:rsid w:val="00925628"/>
    <w:rsid w:val="009257F8"/>
    <w:rsid w:val="00931245"/>
    <w:rsid w:val="0093125D"/>
    <w:rsid w:val="00931CBF"/>
    <w:rsid w:val="009378B9"/>
    <w:rsid w:val="00940568"/>
    <w:rsid w:val="009415F0"/>
    <w:rsid w:val="009463DF"/>
    <w:rsid w:val="009469EB"/>
    <w:rsid w:val="00954887"/>
    <w:rsid w:val="0095577E"/>
    <w:rsid w:val="009567AB"/>
    <w:rsid w:val="00960D91"/>
    <w:rsid w:val="0096245E"/>
    <w:rsid w:val="00963C41"/>
    <w:rsid w:val="00964D67"/>
    <w:rsid w:val="00970A6B"/>
    <w:rsid w:val="00970BC2"/>
    <w:rsid w:val="00970C83"/>
    <w:rsid w:val="009750D9"/>
    <w:rsid w:val="0098079F"/>
    <w:rsid w:val="00985A6A"/>
    <w:rsid w:val="00986CBD"/>
    <w:rsid w:val="009872C4"/>
    <w:rsid w:val="009879EA"/>
    <w:rsid w:val="00995247"/>
    <w:rsid w:val="009976F8"/>
    <w:rsid w:val="009A0D03"/>
    <w:rsid w:val="009A1445"/>
    <w:rsid w:val="009A2FDC"/>
    <w:rsid w:val="009A3D88"/>
    <w:rsid w:val="009A6A54"/>
    <w:rsid w:val="009B400B"/>
    <w:rsid w:val="009B5F80"/>
    <w:rsid w:val="009B7283"/>
    <w:rsid w:val="009B7415"/>
    <w:rsid w:val="009B7A54"/>
    <w:rsid w:val="009C01EB"/>
    <w:rsid w:val="009C0CFF"/>
    <w:rsid w:val="009C5348"/>
    <w:rsid w:val="009C7878"/>
    <w:rsid w:val="009C7A1B"/>
    <w:rsid w:val="009D2F01"/>
    <w:rsid w:val="009D4E40"/>
    <w:rsid w:val="009D56E8"/>
    <w:rsid w:val="009D59A6"/>
    <w:rsid w:val="009E08D1"/>
    <w:rsid w:val="009E2A9C"/>
    <w:rsid w:val="009F0BB9"/>
    <w:rsid w:val="009F56D0"/>
    <w:rsid w:val="009F7946"/>
    <w:rsid w:val="00A0165C"/>
    <w:rsid w:val="00A03A99"/>
    <w:rsid w:val="00A05981"/>
    <w:rsid w:val="00A10D63"/>
    <w:rsid w:val="00A118E4"/>
    <w:rsid w:val="00A11F3B"/>
    <w:rsid w:val="00A13D3D"/>
    <w:rsid w:val="00A13F1F"/>
    <w:rsid w:val="00A14AFD"/>
    <w:rsid w:val="00A17D7C"/>
    <w:rsid w:val="00A206AE"/>
    <w:rsid w:val="00A2091D"/>
    <w:rsid w:val="00A21B5C"/>
    <w:rsid w:val="00A21FEB"/>
    <w:rsid w:val="00A23530"/>
    <w:rsid w:val="00A23BA3"/>
    <w:rsid w:val="00A25C39"/>
    <w:rsid w:val="00A304B8"/>
    <w:rsid w:val="00A3053E"/>
    <w:rsid w:val="00A32EC1"/>
    <w:rsid w:val="00A37560"/>
    <w:rsid w:val="00A37B42"/>
    <w:rsid w:val="00A44F52"/>
    <w:rsid w:val="00A45327"/>
    <w:rsid w:val="00A46DAD"/>
    <w:rsid w:val="00A47ED1"/>
    <w:rsid w:val="00A50128"/>
    <w:rsid w:val="00A50252"/>
    <w:rsid w:val="00A510CA"/>
    <w:rsid w:val="00A51AF8"/>
    <w:rsid w:val="00A526D9"/>
    <w:rsid w:val="00A54846"/>
    <w:rsid w:val="00A55CFF"/>
    <w:rsid w:val="00A617AF"/>
    <w:rsid w:val="00A61A63"/>
    <w:rsid w:val="00A62834"/>
    <w:rsid w:val="00A6352F"/>
    <w:rsid w:val="00A63663"/>
    <w:rsid w:val="00A65BA5"/>
    <w:rsid w:val="00A6766D"/>
    <w:rsid w:val="00A67E8E"/>
    <w:rsid w:val="00A700E1"/>
    <w:rsid w:val="00A81C9D"/>
    <w:rsid w:val="00A81E6D"/>
    <w:rsid w:val="00A90A79"/>
    <w:rsid w:val="00A91F51"/>
    <w:rsid w:val="00A92F23"/>
    <w:rsid w:val="00A968C4"/>
    <w:rsid w:val="00AA105E"/>
    <w:rsid w:val="00AA41A6"/>
    <w:rsid w:val="00AA5020"/>
    <w:rsid w:val="00AA7170"/>
    <w:rsid w:val="00AB3E05"/>
    <w:rsid w:val="00AB547C"/>
    <w:rsid w:val="00AB5A88"/>
    <w:rsid w:val="00AC09F9"/>
    <w:rsid w:val="00AC1DB5"/>
    <w:rsid w:val="00AC25A3"/>
    <w:rsid w:val="00AC2AA7"/>
    <w:rsid w:val="00AD1F85"/>
    <w:rsid w:val="00AD2650"/>
    <w:rsid w:val="00AD305F"/>
    <w:rsid w:val="00AD3FD2"/>
    <w:rsid w:val="00AD4753"/>
    <w:rsid w:val="00AD5A99"/>
    <w:rsid w:val="00AD7C72"/>
    <w:rsid w:val="00AE3A70"/>
    <w:rsid w:val="00AE3C5C"/>
    <w:rsid w:val="00AE5930"/>
    <w:rsid w:val="00AE68AA"/>
    <w:rsid w:val="00AE6947"/>
    <w:rsid w:val="00AE7929"/>
    <w:rsid w:val="00AF2155"/>
    <w:rsid w:val="00AF3D2D"/>
    <w:rsid w:val="00AF651F"/>
    <w:rsid w:val="00B012D3"/>
    <w:rsid w:val="00B03408"/>
    <w:rsid w:val="00B03E19"/>
    <w:rsid w:val="00B05AA8"/>
    <w:rsid w:val="00B11338"/>
    <w:rsid w:val="00B21D10"/>
    <w:rsid w:val="00B30303"/>
    <w:rsid w:val="00B3124C"/>
    <w:rsid w:val="00B32189"/>
    <w:rsid w:val="00B32517"/>
    <w:rsid w:val="00B34616"/>
    <w:rsid w:val="00B35CA2"/>
    <w:rsid w:val="00B37C73"/>
    <w:rsid w:val="00B37CCB"/>
    <w:rsid w:val="00B401A5"/>
    <w:rsid w:val="00B42178"/>
    <w:rsid w:val="00B42AAE"/>
    <w:rsid w:val="00B430C5"/>
    <w:rsid w:val="00B4721D"/>
    <w:rsid w:val="00B53B5A"/>
    <w:rsid w:val="00B53FDA"/>
    <w:rsid w:val="00B54CA1"/>
    <w:rsid w:val="00B56C05"/>
    <w:rsid w:val="00B6308E"/>
    <w:rsid w:val="00B65D53"/>
    <w:rsid w:val="00B67540"/>
    <w:rsid w:val="00B67909"/>
    <w:rsid w:val="00B769FC"/>
    <w:rsid w:val="00B7725C"/>
    <w:rsid w:val="00B80EDC"/>
    <w:rsid w:val="00B833E0"/>
    <w:rsid w:val="00B83E90"/>
    <w:rsid w:val="00B84387"/>
    <w:rsid w:val="00B84E1F"/>
    <w:rsid w:val="00B92AA5"/>
    <w:rsid w:val="00B92F91"/>
    <w:rsid w:val="00B93638"/>
    <w:rsid w:val="00BA070D"/>
    <w:rsid w:val="00BA0BE4"/>
    <w:rsid w:val="00BA6FE4"/>
    <w:rsid w:val="00BB23D8"/>
    <w:rsid w:val="00BB3D10"/>
    <w:rsid w:val="00BB5C80"/>
    <w:rsid w:val="00BB6D36"/>
    <w:rsid w:val="00BB7C8E"/>
    <w:rsid w:val="00BC1A89"/>
    <w:rsid w:val="00BC1E7B"/>
    <w:rsid w:val="00BC320E"/>
    <w:rsid w:val="00BC38C1"/>
    <w:rsid w:val="00BC3A0A"/>
    <w:rsid w:val="00BC487C"/>
    <w:rsid w:val="00BC5712"/>
    <w:rsid w:val="00BC5BBD"/>
    <w:rsid w:val="00BD261E"/>
    <w:rsid w:val="00BD4FF8"/>
    <w:rsid w:val="00BD6264"/>
    <w:rsid w:val="00BD6B98"/>
    <w:rsid w:val="00BE4753"/>
    <w:rsid w:val="00BE682F"/>
    <w:rsid w:val="00BF012A"/>
    <w:rsid w:val="00BF023C"/>
    <w:rsid w:val="00BF3617"/>
    <w:rsid w:val="00BF45F1"/>
    <w:rsid w:val="00C00307"/>
    <w:rsid w:val="00C06395"/>
    <w:rsid w:val="00C1107A"/>
    <w:rsid w:val="00C11BB1"/>
    <w:rsid w:val="00C120E8"/>
    <w:rsid w:val="00C1388C"/>
    <w:rsid w:val="00C13FEB"/>
    <w:rsid w:val="00C14CC8"/>
    <w:rsid w:val="00C16FC1"/>
    <w:rsid w:val="00C20EFF"/>
    <w:rsid w:val="00C23EA1"/>
    <w:rsid w:val="00C2420E"/>
    <w:rsid w:val="00C242DD"/>
    <w:rsid w:val="00C31548"/>
    <w:rsid w:val="00C316FC"/>
    <w:rsid w:val="00C3179A"/>
    <w:rsid w:val="00C31EC9"/>
    <w:rsid w:val="00C33DE0"/>
    <w:rsid w:val="00C34329"/>
    <w:rsid w:val="00C37697"/>
    <w:rsid w:val="00C40FA3"/>
    <w:rsid w:val="00C411C2"/>
    <w:rsid w:val="00C426B5"/>
    <w:rsid w:val="00C446B6"/>
    <w:rsid w:val="00C45747"/>
    <w:rsid w:val="00C459EC"/>
    <w:rsid w:val="00C529DD"/>
    <w:rsid w:val="00C621AF"/>
    <w:rsid w:val="00C654A9"/>
    <w:rsid w:val="00C67309"/>
    <w:rsid w:val="00C70B81"/>
    <w:rsid w:val="00C728D1"/>
    <w:rsid w:val="00C82665"/>
    <w:rsid w:val="00C8451D"/>
    <w:rsid w:val="00C86D54"/>
    <w:rsid w:val="00C87B2F"/>
    <w:rsid w:val="00C90133"/>
    <w:rsid w:val="00C921F8"/>
    <w:rsid w:val="00C9383C"/>
    <w:rsid w:val="00C964C4"/>
    <w:rsid w:val="00CA3D8A"/>
    <w:rsid w:val="00CA5E5F"/>
    <w:rsid w:val="00CB07DE"/>
    <w:rsid w:val="00CB5B18"/>
    <w:rsid w:val="00CB6739"/>
    <w:rsid w:val="00CC3127"/>
    <w:rsid w:val="00CC75D6"/>
    <w:rsid w:val="00CD0F1B"/>
    <w:rsid w:val="00CD6DD5"/>
    <w:rsid w:val="00CD70A5"/>
    <w:rsid w:val="00CD71D5"/>
    <w:rsid w:val="00CE0C3B"/>
    <w:rsid w:val="00CE19F5"/>
    <w:rsid w:val="00CE4DB5"/>
    <w:rsid w:val="00CE6BA2"/>
    <w:rsid w:val="00CE6C08"/>
    <w:rsid w:val="00CE6E11"/>
    <w:rsid w:val="00CF0682"/>
    <w:rsid w:val="00CF0C7C"/>
    <w:rsid w:val="00CF2511"/>
    <w:rsid w:val="00CF36C8"/>
    <w:rsid w:val="00CF799E"/>
    <w:rsid w:val="00D005CD"/>
    <w:rsid w:val="00D03336"/>
    <w:rsid w:val="00D03DD0"/>
    <w:rsid w:val="00D11269"/>
    <w:rsid w:val="00D12433"/>
    <w:rsid w:val="00D12696"/>
    <w:rsid w:val="00D14F1C"/>
    <w:rsid w:val="00D1532C"/>
    <w:rsid w:val="00D15814"/>
    <w:rsid w:val="00D175AE"/>
    <w:rsid w:val="00D17C84"/>
    <w:rsid w:val="00D2476F"/>
    <w:rsid w:val="00D24BD5"/>
    <w:rsid w:val="00D25673"/>
    <w:rsid w:val="00D264D5"/>
    <w:rsid w:val="00D27AA9"/>
    <w:rsid w:val="00D35790"/>
    <w:rsid w:val="00D41880"/>
    <w:rsid w:val="00D41CE7"/>
    <w:rsid w:val="00D425BB"/>
    <w:rsid w:val="00D430AE"/>
    <w:rsid w:val="00D439BF"/>
    <w:rsid w:val="00D43DAC"/>
    <w:rsid w:val="00D46499"/>
    <w:rsid w:val="00D46629"/>
    <w:rsid w:val="00D46722"/>
    <w:rsid w:val="00D47429"/>
    <w:rsid w:val="00D47931"/>
    <w:rsid w:val="00D51EF8"/>
    <w:rsid w:val="00D52A7A"/>
    <w:rsid w:val="00D53053"/>
    <w:rsid w:val="00D537DF"/>
    <w:rsid w:val="00D53955"/>
    <w:rsid w:val="00D5426B"/>
    <w:rsid w:val="00D54711"/>
    <w:rsid w:val="00D56F39"/>
    <w:rsid w:val="00D57AA3"/>
    <w:rsid w:val="00D6060A"/>
    <w:rsid w:val="00D6659B"/>
    <w:rsid w:val="00D677BC"/>
    <w:rsid w:val="00D67A9B"/>
    <w:rsid w:val="00D67DF0"/>
    <w:rsid w:val="00D72263"/>
    <w:rsid w:val="00D73BB7"/>
    <w:rsid w:val="00D748B0"/>
    <w:rsid w:val="00D77A4D"/>
    <w:rsid w:val="00D77F5E"/>
    <w:rsid w:val="00D84416"/>
    <w:rsid w:val="00D857F9"/>
    <w:rsid w:val="00D91266"/>
    <w:rsid w:val="00D94D70"/>
    <w:rsid w:val="00DA31D7"/>
    <w:rsid w:val="00DA4A75"/>
    <w:rsid w:val="00DA50EC"/>
    <w:rsid w:val="00DA5FD2"/>
    <w:rsid w:val="00DA61E0"/>
    <w:rsid w:val="00DA7818"/>
    <w:rsid w:val="00DA7951"/>
    <w:rsid w:val="00DB6FC7"/>
    <w:rsid w:val="00DB7A4D"/>
    <w:rsid w:val="00DC0EC0"/>
    <w:rsid w:val="00DC6053"/>
    <w:rsid w:val="00DC67D1"/>
    <w:rsid w:val="00DD02E1"/>
    <w:rsid w:val="00DD1BCB"/>
    <w:rsid w:val="00DD53A5"/>
    <w:rsid w:val="00DE0325"/>
    <w:rsid w:val="00DE0F31"/>
    <w:rsid w:val="00DE2A03"/>
    <w:rsid w:val="00DE4479"/>
    <w:rsid w:val="00DE5526"/>
    <w:rsid w:val="00DE784D"/>
    <w:rsid w:val="00DE7893"/>
    <w:rsid w:val="00DF27AE"/>
    <w:rsid w:val="00DF2CBE"/>
    <w:rsid w:val="00E00FF9"/>
    <w:rsid w:val="00E02370"/>
    <w:rsid w:val="00E02D59"/>
    <w:rsid w:val="00E1044E"/>
    <w:rsid w:val="00E11108"/>
    <w:rsid w:val="00E11306"/>
    <w:rsid w:val="00E125EB"/>
    <w:rsid w:val="00E13E61"/>
    <w:rsid w:val="00E17AFC"/>
    <w:rsid w:val="00E211A5"/>
    <w:rsid w:val="00E24462"/>
    <w:rsid w:val="00E24DDD"/>
    <w:rsid w:val="00E25D02"/>
    <w:rsid w:val="00E26646"/>
    <w:rsid w:val="00E27DEC"/>
    <w:rsid w:val="00E3289F"/>
    <w:rsid w:val="00E32C2A"/>
    <w:rsid w:val="00E41516"/>
    <w:rsid w:val="00E50069"/>
    <w:rsid w:val="00E52D6E"/>
    <w:rsid w:val="00E53B6E"/>
    <w:rsid w:val="00E53BC6"/>
    <w:rsid w:val="00E55C98"/>
    <w:rsid w:val="00E61322"/>
    <w:rsid w:val="00E62711"/>
    <w:rsid w:val="00E62D8C"/>
    <w:rsid w:val="00E63EAB"/>
    <w:rsid w:val="00E63F23"/>
    <w:rsid w:val="00E65AAE"/>
    <w:rsid w:val="00E6690F"/>
    <w:rsid w:val="00E71143"/>
    <w:rsid w:val="00E71923"/>
    <w:rsid w:val="00E8066B"/>
    <w:rsid w:val="00E818C3"/>
    <w:rsid w:val="00E863B0"/>
    <w:rsid w:val="00E86F7C"/>
    <w:rsid w:val="00E90FDE"/>
    <w:rsid w:val="00E93BB5"/>
    <w:rsid w:val="00EA0211"/>
    <w:rsid w:val="00EA1A77"/>
    <w:rsid w:val="00EA24F8"/>
    <w:rsid w:val="00EA610E"/>
    <w:rsid w:val="00EA66BF"/>
    <w:rsid w:val="00EA7B85"/>
    <w:rsid w:val="00EB3037"/>
    <w:rsid w:val="00EB34C0"/>
    <w:rsid w:val="00EB418A"/>
    <w:rsid w:val="00EC0CDE"/>
    <w:rsid w:val="00EC65F2"/>
    <w:rsid w:val="00EC7078"/>
    <w:rsid w:val="00ED008C"/>
    <w:rsid w:val="00ED10E3"/>
    <w:rsid w:val="00ED3D77"/>
    <w:rsid w:val="00ED5A52"/>
    <w:rsid w:val="00EE0497"/>
    <w:rsid w:val="00EE32AD"/>
    <w:rsid w:val="00EF09EA"/>
    <w:rsid w:val="00EF0E8C"/>
    <w:rsid w:val="00EF3BB3"/>
    <w:rsid w:val="00EF494D"/>
    <w:rsid w:val="00EF7BCA"/>
    <w:rsid w:val="00F00B80"/>
    <w:rsid w:val="00F02DB8"/>
    <w:rsid w:val="00F07A66"/>
    <w:rsid w:val="00F118D4"/>
    <w:rsid w:val="00F15B50"/>
    <w:rsid w:val="00F16918"/>
    <w:rsid w:val="00F20A84"/>
    <w:rsid w:val="00F20DD8"/>
    <w:rsid w:val="00F252C7"/>
    <w:rsid w:val="00F25932"/>
    <w:rsid w:val="00F276CD"/>
    <w:rsid w:val="00F30A62"/>
    <w:rsid w:val="00F440F1"/>
    <w:rsid w:val="00F45E36"/>
    <w:rsid w:val="00F52296"/>
    <w:rsid w:val="00F53693"/>
    <w:rsid w:val="00F54001"/>
    <w:rsid w:val="00F5515D"/>
    <w:rsid w:val="00F5587E"/>
    <w:rsid w:val="00F56511"/>
    <w:rsid w:val="00F62E3C"/>
    <w:rsid w:val="00F63D71"/>
    <w:rsid w:val="00F65917"/>
    <w:rsid w:val="00F67DEF"/>
    <w:rsid w:val="00F71E72"/>
    <w:rsid w:val="00F75C4F"/>
    <w:rsid w:val="00F771E3"/>
    <w:rsid w:val="00F77699"/>
    <w:rsid w:val="00F81001"/>
    <w:rsid w:val="00F8454D"/>
    <w:rsid w:val="00F93948"/>
    <w:rsid w:val="00F93961"/>
    <w:rsid w:val="00FA22AB"/>
    <w:rsid w:val="00FA3F1A"/>
    <w:rsid w:val="00FA7C8D"/>
    <w:rsid w:val="00FB1020"/>
    <w:rsid w:val="00FB247D"/>
    <w:rsid w:val="00FB382F"/>
    <w:rsid w:val="00FB4946"/>
    <w:rsid w:val="00FB4B03"/>
    <w:rsid w:val="00FB524F"/>
    <w:rsid w:val="00FB783F"/>
    <w:rsid w:val="00FC4B30"/>
    <w:rsid w:val="00FC4C8C"/>
    <w:rsid w:val="00FC56DC"/>
    <w:rsid w:val="00FC7974"/>
    <w:rsid w:val="00FD0688"/>
    <w:rsid w:val="00FD21A4"/>
    <w:rsid w:val="00FD3097"/>
    <w:rsid w:val="00FD3ADC"/>
    <w:rsid w:val="00FD5056"/>
    <w:rsid w:val="00FD587C"/>
    <w:rsid w:val="00FE14E1"/>
    <w:rsid w:val="00FE1967"/>
    <w:rsid w:val="00FE3809"/>
    <w:rsid w:val="00FE382B"/>
    <w:rsid w:val="00FE3F3F"/>
    <w:rsid w:val="00FE5FA0"/>
    <w:rsid w:val="00FF03D0"/>
    <w:rsid w:val="00FF06D5"/>
    <w:rsid w:val="00FF1DE6"/>
    <w:rsid w:val="00F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EFB"/>
  </w:style>
  <w:style w:type="paragraph" w:styleId="1">
    <w:name w:val="heading 1"/>
    <w:basedOn w:val="a"/>
    <w:next w:val="a"/>
    <w:qFormat/>
    <w:rsid w:val="00767EFB"/>
    <w:pPr>
      <w:keepNext/>
      <w:tabs>
        <w:tab w:val="left" w:pos="4536"/>
        <w:tab w:val="right" w:leader="underscore" w:pos="6096"/>
        <w:tab w:val="right" w:leader="underscore" w:pos="10206"/>
      </w:tabs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67EFB"/>
    <w:pPr>
      <w:keepNext/>
      <w:tabs>
        <w:tab w:val="left" w:pos="4536"/>
        <w:tab w:val="right" w:leader="underscore" w:pos="7938"/>
        <w:tab w:val="right" w:leader="underscore" w:pos="10206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767EFB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A6A5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9A6A54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0B60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DFD75-D81D-420E-8D31-C49F886B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7402</Words>
  <Characters>42197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Шарчино</Company>
  <LinksUpToDate>false</LinksUpToDate>
  <CharactersWithSpaces>49501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Шарчино АДМ</dc:creator>
  <cp:lastModifiedBy>Я</cp:lastModifiedBy>
  <cp:revision>8</cp:revision>
  <cp:lastPrinted>2021-07-02T07:49:00Z</cp:lastPrinted>
  <dcterms:created xsi:type="dcterms:W3CDTF">2021-07-01T09:15:00Z</dcterms:created>
  <dcterms:modified xsi:type="dcterms:W3CDTF">2021-07-13T08:31:00Z</dcterms:modified>
</cp:coreProperties>
</file>